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E3C3" w14:textId="0D7A4942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C8492C">
        <w:rPr>
          <w:b/>
          <w:smallCaps/>
          <w:sz w:val="32"/>
          <w:szCs w:val="32"/>
        </w:rPr>
        <w:t xml:space="preserve">Fall </w:t>
      </w:r>
      <w:r w:rsidR="00A21276">
        <w:rPr>
          <w:b/>
          <w:smallCaps/>
          <w:sz w:val="32"/>
          <w:szCs w:val="32"/>
        </w:rPr>
        <w:t>2020</w:t>
      </w:r>
      <w:r w:rsidR="00755C24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90"/>
        <w:gridCol w:w="360"/>
        <w:gridCol w:w="450"/>
        <w:gridCol w:w="900"/>
        <w:gridCol w:w="450"/>
        <w:gridCol w:w="9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31E32427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468ED780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5C45AF2B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79485B">
              <w:rPr>
                <w:b/>
                <w:smallCaps/>
              </w:rPr>
            </w:r>
            <w:r w:rsidR="0079485B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7"/>
          </w:tcPr>
          <w:p w14:paraId="769A7745" w14:textId="3BC52D3C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5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9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5877B6D" w14:textId="0A3BC02E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0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1259653D" w14:textId="20AB05A3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1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2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0735F3" w:rsidRPr="00F17D8E" w14:paraId="19E3EF56" w14:textId="77777777" w:rsidTr="000735F3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970" w:type="dxa"/>
            <w:gridSpan w:val="6"/>
          </w:tcPr>
          <w:p w14:paraId="45068567" w14:textId="743402A3" w:rsidR="000735F3" w:rsidRPr="00F17D8E" w:rsidRDefault="0079485B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79485B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4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5437EE" w:rsidRPr="00F17D8E" w14:paraId="0D51D636" w14:textId="77777777" w:rsidTr="000735F3">
        <w:tc>
          <w:tcPr>
            <w:tcW w:w="350" w:type="dxa"/>
            <w:vMerge/>
            <w:vAlign w:val="center"/>
          </w:tcPr>
          <w:p w14:paraId="5861679E" w14:textId="7777777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5437EE" w:rsidRPr="00F17D8E" w:rsidRDefault="005437EE" w:rsidP="005437EE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6E461684" w:rsidR="005437EE" w:rsidRPr="00755C24" w:rsidRDefault="000B696E" w:rsidP="005437EE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5437EE" w:rsidRPr="00F17D8E" w:rsidRDefault="005437EE" w:rsidP="005437EE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207785ED" w:rsidR="005437EE" w:rsidRPr="00755C24" w:rsidRDefault="000B696E" w:rsidP="005437EE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6902D2DE" w:rsidR="005437EE" w:rsidRPr="00755C24" w:rsidRDefault="0079485B" w:rsidP="005437EE">
            <w:pPr>
              <w:spacing w:before="14" w:after="14"/>
              <w:rPr>
                <w:smallCaps/>
                <w:sz w:val="18"/>
                <w:szCs w:val="18"/>
              </w:rPr>
            </w:pPr>
            <w:r w:rsidRPr="0079485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79485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79485B">
              <w:rPr>
                <w:b/>
                <w:smallCaps/>
                <w:sz w:val="18"/>
                <w:szCs w:val="18"/>
              </w:rPr>
            </w:r>
            <w:r w:rsidRPr="0079485B">
              <w:rPr>
                <w:smallCaps/>
                <w:sz w:val="18"/>
                <w:szCs w:val="18"/>
              </w:rPr>
              <w:fldChar w:fldCharType="end"/>
            </w:r>
          </w:p>
        </w:tc>
      </w:tr>
      <w:tr w:rsidR="000735F3" w:rsidRPr="00F17D8E" w14:paraId="0F59663A" w14:textId="77777777" w:rsidTr="000735F3">
        <w:tc>
          <w:tcPr>
            <w:tcW w:w="350" w:type="dxa"/>
            <w:vMerge/>
            <w:vAlign w:val="center"/>
          </w:tcPr>
          <w:p w14:paraId="17939323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705321CA" w:rsidR="000735F3" w:rsidRPr="002040B0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Adv. Brief </w:t>
            </w:r>
            <w:r w:rsidR="00D054B4">
              <w:rPr>
                <w:smallCaps/>
              </w:rPr>
              <w:t>Wr.</w:t>
            </w:r>
          </w:p>
        </w:tc>
        <w:tc>
          <w:tcPr>
            <w:tcW w:w="810" w:type="dxa"/>
            <w:gridSpan w:val="2"/>
          </w:tcPr>
          <w:p w14:paraId="23209EBD" w14:textId="525356E5" w:rsidR="000735F3" w:rsidRPr="00F17D8E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3C7E2F21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(4) </w:t>
            </w:r>
            <w:r w:rsidRPr="00F17D8E">
              <w:rPr>
                <w:smallCaps/>
              </w:rPr>
              <w:t>Clinic</w:t>
            </w:r>
          </w:p>
        </w:tc>
        <w:tc>
          <w:tcPr>
            <w:tcW w:w="810" w:type="dxa"/>
            <w:gridSpan w:val="4"/>
          </w:tcPr>
          <w:p w14:paraId="1EF3804A" w14:textId="5AAFB651" w:rsidR="000735F3" w:rsidRPr="00F17D8E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629E8188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Fair Empl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</w:tcPr>
          <w:p w14:paraId="0F78856E" w14:textId="6EE7B36E" w:rsidR="000735F3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5ADB50F7" w:rsidR="000735F3" w:rsidRPr="00755C24" w:rsidRDefault="0079485B" w:rsidP="000735F3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 w:rsidRPr="0079485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79485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79485B">
              <w:rPr>
                <w:b/>
                <w:smallCaps/>
                <w:sz w:val="18"/>
                <w:szCs w:val="18"/>
              </w:rPr>
            </w:r>
            <w:r w:rsidRPr="0079485B">
              <w:rPr>
                <w:smallCaps/>
                <w:sz w:val="18"/>
                <w:szCs w:val="18"/>
              </w:rPr>
              <w:fldChar w:fldCharType="end"/>
            </w:r>
          </w:p>
        </w:tc>
      </w:tr>
      <w:tr w:rsidR="000735F3" w:rsidRPr="00F17D8E" w14:paraId="4CF98A7D" w14:textId="77777777" w:rsidTr="000735F3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2445EFE7" w:rsidR="000735F3" w:rsidRPr="002040B0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BAB856A" w14:textId="36EA3262" w:rsidR="000735F3" w:rsidRPr="00F17D8E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7240E6B9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(_) </w:t>
            </w:r>
            <w:r w:rsidRPr="00F17D8E">
              <w:rPr>
                <w:smallCaps/>
              </w:rPr>
              <w:t>Extern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  <w:gridSpan w:val="4"/>
          </w:tcPr>
          <w:p w14:paraId="5A9D2B8D" w14:textId="59479098" w:rsidR="000735F3" w:rsidRPr="00F17D8E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6648A43B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Income Tax</w:t>
            </w:r>
          </w:p>
        </w:tc>
        <w:tc>
          <w:tcPr>
            <w:tcW w:w="810" w:type="dxa"/>
          </w:tcPr>
          <w:p w14:paraId="46B7D380" w14:textId="454DBBD9" w:rsidR="000735F3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48E40B8C" w:rsidR="000735F3" w:rsidRPr="00755C24" w:rsidRDefault="0079485B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79485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79485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79485B">
              <w:rPr>
                <w:b/>
                <w:smallCaps/>
                <w:sz w:val="18"/>
                <w:szCs w:val="18"/>
              </w:rPr>
            </w:r>
            <w:r w:rsidRPr="0079485B">
              <w:rPr>
                <w:smallCaps/>
                <w:sz w:val="18"/>
                <w:szCs w:val="18"/>
              </w:rPr>
              <w:fldChar w:fldCharType="end"/>
            </w:r>
          </w:p>
        </w:tc>
      </w:tr>
      <w:tr w:rsidR="00D054B4" w:rsidRPr="00F17D8E" w14:paraId="56A61B79" w14:textId="77777777" w:rsidTr="000735F3">
        <w:tc>
          <w:tcPr>
            <w:tcW w:w="350" w:type="dxa"/>
            <w:vMerge/>
            <w:vAlign w:val="center"/>
          </w:tcPr>
          <w:p w14:paraId="1C42C3EA" w14:textId="77777777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48B3D500" w:rsidR="00D054B4" w:rsidRPr="002040B0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D054B4" w:rsidRPr="00D054B4" w:rsidRDefault="00D054B4" w:rsidP="000735F3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D054B4" w:rsidRPr="00F17D8E" w:rsidRDefault="00D054B4" w:rsidP="000735F3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810" w:type="dxa"/>
            <w:gridSpan w:val="2"/>
            <w:vMerge w:val="restart"/>
          </w:tcPr>
          <w:p w14:paraId="39C5C21E" w14:textId="3C9CE535" w:rsidR="00D054B4" w:rsidRPr="00F17D8E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D054B4" w:rsidRPr="00F17D8E" w:rsidRDefault="00D054B4" w:rsidP="000735F3">
            <w:pPr>
              <w:spacing w:before="14" w:after="14"/>
              <w:rPr>
                <w:b/>
                <w:smallCaps/>
                <w:u w:val="single"/>
              </w:rPr>
            </w:pPr>
            <w:proofErr w:type="gramStart"/>
            <w:r w:rsidRPr="005437EE">
              <w:rPr>
                <w:b/>
                <w:smallCaps/>
                <w:u w:val="single"/>
              </w:rPr>
              <w:t>Other</w:t>
            </w:r>
            <w:proofErr w:type="gramEnd"/>
            <w:r w:rsidRPr="005437EE">
              <w:rPr>
                <w:b/>
                <w:smallCaps/>
                <w:u w:val="single"/>
              </w:rPr>
              <w:t xml:space="preserve"> Experiential:</w:t>
            </w:r>
          </w:p>
        </w:tc>
        <w:tc>
          <w:tcPr>
            <w:tcW w:w="360" w:type="dxa"/>
            <w:gridSpan w:val="2"/>
            <w:vAlign w:val="center"/>
          </w:tcPr>
          <w:p w14:paraId="1EB4C672" w14:textId="6B0E95DA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D054B4" w:rsidRPr="005437EE" w:rsidRDefault="00D054B4" w:rsidP="000735F3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17B3E57E" w:rsidR="00D054B4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F51FD88" w14:textId="05E2D432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5E1DF103" w:rsidR="00D054B4" w:rsidRPr="00755C24" w:rsidRDefault="0079485B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79485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79485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79485B">
              <w:rPr>
                <w:b/>
                <w:smallCaps/>
                <w:sz w:val="18"/>
                <w:szCs w:val="18"/>
              </w:rPr>
            </w:r>
            <w:r w:rsidRPr="0079485B">
              <w:rPr>
                <w:smallCaps/>
                <w:sz w:val="18"/>
                <w:szCs w:val="18"/>
              </w:rPr>
              <w:fldChar w:fldCharType="end"/>
            </w:r>
          </w:p>
        </w:tc>
      </w:tr>
      <w:tr w:rsidR="00D054B4" w:rsidRPr="00F17D8E" w14:paraId="7C06A0BA" w14:textId="77777777" w:rsidTr="000735F3">
        <w:tc>
          <w:tcPr>
            <w:tcW w:w="350" w:type="dxa"/>
            <w:vMerge/>
            <w:vAlign w:val="center"/>
          </w:tcPr>
          <w:p w14:paraId="3D78CD7E" w14:textId="77777777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307AE465" w:rsidR="00D054B4" w:rsidRPr="002040B0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5D3FCBB2" w14:textId="5B4FEE2D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14D7D8E3" w14:textId="2A38BA02" w:rsidR="00D054B4" w:rsidRPr="000735F3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D054B4" w:rsidRPr="005437EE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4E0730AA" w:rsidR="00D054B4" w:rsidRPr="005437EE" w:rsidRDefault="00D054B4" w:rsidP="000735F3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0984B9D8" w:rsidR="00D054B4" w:rsidRPr="00755C24" w:rsidRDefault="000B696E" w:rsidP="000735F3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5CDBA9" w14:textId="0B5392B7" w:rsidR="00D054B4" w:rsidRPr="00F17D8E" w:rsidRDefault="00D054B4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Legislation</w:t>
            </w:r>
          </w:p>
        </w:tc>
        <w:tc>
          <w:tcPr>
            <w:tcW w:w="810" w:type="dxa"/>
          </w:tcPr>
          <w:p w14:paraId="4BA2155F" w14:textId="1B29BF3E" w:rsidR="00D054B4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090727F1" w:rsidR="00D054B4" w:rsidRPr="00755C24" w:rsidRDefault="0079485B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79485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79485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79485B">
              <w:rPr>
                <w:b/>
                <w:smallCaps/>
                <w:sz w:val="18"/>
                <w:szCs w:val="18"/>
              </w:rPr>
            </w:r>
            <w:r w:rsidRPr="0079485B">
              <w:rPr>
                <w:smallCaps/>
                <w:sz w:val="18"/>
                <w:szCs w:val="18"/>
              </w:rPr>
              <w:fldChar w:fldCharType="end"/>
            </w:r>
          </w:p>
        </w:tc>
      </w:tr>
      <w:tr w:rsidR="000735F3" w:rsidRPr="00F17D8E" w14:paraId="64E69AE2" w14:textId="77777777" w:rsidTr="00AB389E">
        <w:tc>
          <w:tcPr>
            <w:tcW w:w="350" w:type="dxa"/>
            <w:vMerge/>
            <w:vAlign w:val="center"/>
          </w:tcPr>
          <w:p w14:paraId="2550F642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0735F3" w:rsidRPr="00F17D8E" w:rsidRDefault="000735F3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A0AA43C" w14:textId="675F3D18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</w:tcPr>
          <w:p w14:paraId="6D0E0538" w14:textId="152D3516" w:rsidR="000735F3" w:rsidRPr="00F17D8E" w:rsidRDefault="000B696E" w:rsidP="000735F3">
            <w:pPr>
              <w:spacing w:before="14" w:after="14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DEB20B7" w14:textId="7A078741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51AEA2F1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6C004E71" w:rsidR="000735F3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1909D611" w14:textId="7D4D8848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2DF2204A" w:rsidR="000735F3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808C99E" w14:textId="29631E90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5130AB9A" w:rsidR="000735F3" w:rsidRPr="00755C24" w:rsidRDefault="0079485B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79485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79485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79485B">
              <w:rPr>
                <w:b/>
                <w:smallCaps/>
                <w:sz w:val="18"/>
                <w:szCs w:val="18"/>
              </w:rPr>
            </w:r>
            <w:r w:rsidRPr="0079485B">
              <w:rPr>
                <w:smallCaps/>
                <w:sz w:val="18"/>
                <w:szCs w:val="18"/>
              </w:rPr>
              <w:fldChar w:fldCharType="end"/>
            </w:r>
          </w:p>
        </w:tc>
      </w:tr>
      <w:tr w:rsidR="00D054B4" w:rsidRPr="00F17D8E" w14:paraId="15F4E0BD" w14:textId="77777777" w:rsidTr="00AB389E">
        <w:tc>
          <w:tcPr>
            <w:tcW w:w="350" w:type="dxa"/>
            <w:vMerge/>
            <w:vAlign w:val="center"/>
          </w:tcPr>
          <w:p w14:paraId="7DD0BD6B" w14:textId="77777777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</w:tcPr>
          <w:p w14:paraId="2B7373D2" w14:textId="5DDED7F2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7FB68C26" w:rsidR="00D054B4" w:rsidRPr="00F17D8E" w:rsidRDefault="00D054B4" w:rsidP="000735F3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7859851C" w:rsidR="00D054B4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309E3095" w:rsidR="00D054B4" w:rsidRPr="00755C24" w:rsidRDefault="000B696E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</w:tr>
      <w:tr w:rsidR="000735F3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3783D2C0" w14:textId="23FD182F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5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6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8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0735F3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8E97D7C" w14:textId="64AC5DD4" w:rsidR="000735F3" w:rsidRPr="00103E54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9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0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1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0735F3" w:rsidRPr="00F17D8E" w14:paraId="20B04911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6"/>
          </w:tcPr>
          <w:p w14:paraId="02E1DE8F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0735F3" w:rsidRPr="00F17D8E" w14:paraId="630A6B16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2792AC10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DDE781A" w14:textId="66EC3FDD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5C7EB41B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</w:rPr>
              <w:instrText xml:space="preserve"> FORMDROPDOWN </w:instrText>
            </w:r>
            <w:r w:rsidRPr="000B696E">
              <w:rPr>
                <w:b/>
                <w:smallCaps/>
              </w:rPr>
            </w:r>
            <w:r w:rsidRPr="000B696E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7264A7B9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210FD50B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8C25C2B" w14:textId="0CB13CF8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1E24307C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</w:rPr>
              <w:instrText xml:space="preserve"> FORMDROPDOWN </w:instrText>
            </w:r>
            <w:r w:rsidRPr="000B696E">
              <w:rPr>
                <w:b/>
                <w:smallCaps/>
              </w:rPr>
            </w:r>
            <w:r w:rsidRPr="000B696E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4EC539DF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0B5A0A9D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2AC91A9" w14:textId="759F2D6F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375F6D37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</w:rPr>
              <w:instrText xml:space="preserve"> FORMDROPDOWN </w:instrText>
            </w:r>
            <w:r w:rsidRPr="000B696E">
              <w:rPr>
                <w:b/>
                <w:smallCaps/>
              </w:rPr>
            </w:r>
            <w:r w:rsidRPr="000B696E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1C824E6E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4D0DAE24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79485B"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61DA6AA" w14:textId="4C57F97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7B0989D9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</w:rPr>
              <w:instrText xml:space="preserve"> FORMDROPDOWN </w:instrText>
            </w:r>
            <w:r w:rsidRPr="000B696E">
              <w:rPr>
                <w:b/>
                <w:smallCaps/>
              </w:rPr>
            </w:r>
            <w:r w:rsidRPr="000B696E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6BA1EBE7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0BD399F7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42F21AE1" w14:textId="29B58AA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72352D97" w:rsidR="000735F3" w:rsidRPr="00F17D8E" w:rsidRDefault="000B696E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B696E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3"/>
                    <w:listEntry w:val="SPR23"/>
                    <w:listEntry w:val="SUM23"/>
                  </w:ddList>
                </w:ffData>
              </w:fldChar>
            </w:r>
            <w:r w:rsidRPr="000B696E">
              <w:rPr>
                <w:b/>
                <w:smallCaps/>
              </w:rPr>
              <w:instrText xml:space="preserve"> FORMDROPDOWN </w:instrText>
            </w:r>
            <w:r w:rsidRPr="000B696E">
              <w:rPr>
                <w:b/>
                <w:smallCaps/>
              </w:rPr>
            </w:r>
            <w:r w:rsidRPr="000B696E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6DA9290F" w14:textId="4EB72CD1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0735F3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0735F3" w:rsidRPr="00CD2E0A" w:rsidRDefault="000735F3" w:rsidP="000735F3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384EECED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2020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C0C9A9F" w14:textId="35726F99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2020</w:t>
            </w:r>
          </w:p>
        </w:tc>
        <w:tc>
          <w:tcPr>
            <w:tcW w:w="2430" w:type="dxa"/>
            <w:gridSpan w:val="7"/>
          </w:tcPr>
          <w:p w14:paraId="33CA0287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2021</w:t>
            </w:r>
          </w:p>
        </w:tc>
        <w:tc>
          <w:tcPr>
            <w:tcW w:w="2070" w:type="dxa"/>
            <w:gridSpan w:val="2"/>
          </w:tcPr>
          <w:p w14:paraId="4A94A85E" w14:textId="6DD2E66B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2021</w:t>
            </w:r>
          </w:p>
        </w:tc>
        <w:tc>
          <w:tcPr>
            <w:tcW w:w="1980" w:type="dxa"/>
            <w:gridSpan w:val="4"/>
          </w:tcPr>
          <w:p w14:paraId="4E54C943" w14:textId="49FDC0C1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2021</w:t>
            </w:r>
          </w:p>
        </w:tc>
        <w:tc>
          <w:tcPr>
            <w:tcW w:w="2160" w:type="dxa"/>
            <w:gridSpan w:val="2"/>
          </w:tcPr>
          <w:p w14:paraId="440BF97C" w14:textId="396D4AB8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2022</w:t>
            </w:r>
          </w:p>
        </w:tc>
      </w:tr>
      <w:tr w:rsidR="000735F3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981905C" w14:textId="320A65E3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28ADE2A1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5F320875" w:rsidR="000735F3" w:rsidRPr="00D054B4" w:rsidRDefault="000B696E" w:rsidP="000735F3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2/2"/>
                    <w:listEntry w:val="T 12/3"/>
                    <w:listEntry w:val="W 12/4"/>
                    <w:listEntry w:val="R 12/5"/>
                    <w:listEntry w:val="F 12/6"/>
                    <w:listEntry w:val="M 12/9"/>
                    <w:listEntry w:val="T 12/10"/>
                    <w:listEntry w:val="W 12/11"/>
                    <w:listEntry w:val="R 12/12"/>
                    <w:listEntry w:val="F 12/13"/>
                    <w:listEntry w:val="No Exam"/>
                    <w:listEntry w:val="Self-Scheduled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526587" w14:textId="42ECE813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054B4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054B4" w:rsidRPr="00CD2E0A" w:rsidRDefault="00D054B4" w:rsidP="00D054B4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65932C19" w:rsidR="00D054B4" w:rsidRPr="00F17D8E" w:rsidRDefault="000B696E" w:rsidP="00D054B4">
            <w:pPr>
              <w:spacing w:before="14" w:after="14"/>
              <w:jc w:val="center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2/2"/>
                    <w:listEntry w:val="T 12/3"/>
                    <w:listEntry w:val="W 12/4"/>
                    <w:listEntry w:val="R 12/5"/>
                    <w:listEntry w:val="F 12/6"/>
                    <w:listEntry w:val="M 12/9"/>
                    <w:listEntry w:val="T 12/10"/>
                    <w:listEntry w:val="W 12/11"/>
                    <w:listEntry w:val="R 12/12"/>
                    <w:listEntry w:val="F 12/13"/>
                    <w:listEntry w:val="No Exam"/>
                    <w:listEntry w:val="Self-Scheduled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0406891" w14:textId="50FD4C66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054B4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D054B4" w:rsidRPr="00CD2E0A" w:rsidRDefault="00D054B4" w:rsidP="00D054B4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A1C0662" w:rsidR="00D054B4" w:rsidRPr="00F17D8E" w:rsidRDefault="000B696E" w:rsidP="00D054B4">
            <w:pPr>
              <w:spacing w:before="14" w:after="14"/>
              <w:jc w:val="center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2/2"/>
                    <w:listEntry w:val="T 12/3"/>
                    <w:listEntry w:val="W 12/4"/>
                    <w:listEntry w:val="R 12/5"/>
                    <w:listEntry w:val="F 12/6"/>
                    <w:listEntry w:val="M 12/9"/>
                    <w:listEntry w:val="T 12/10"/>
                    <w:listEntry w:val="W 12/11"/>
                    <w:listEntry w:val="R 12/12"/>
                    <w:listEntry w:val="F 12/13"/>
                    <w:listEntry w:val="No Exam"/>
                    <w:listEntry w:val="Self-Scheduled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79485B"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FAF5225" w14:textId="3822080D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586093BC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1980" w:type="dxa"/>
            <w:gridSpan w:val="4"/>
          </w:tcPr>
          <w:p w14:paraId="361E3FCB" w14:textId="529B27D1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054B4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D054B4" w:rsidRPr="00CD2E0A" w:rsidRDefault="00D054B4" w:rsidP="00D054B4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7559E748" w:rsidR="00D054B4" w:rsidRPr="00F17D8E" w:rsidRDefault="000B696E" w:rsidP="00D054B4">
            <w:pPr>
              <w:spacing w:before="14" w:after="14"/>
              <w:jc w:val="center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2/2"/>
                    <w:listEntry w:val="T 12/3"/>
                    <w:listEntry w:val="W 12/4"/>
                    <w:listEntry w:val="R 12/5"/>
                    <w:listEntry w:val="F 12/6"/>
                    <w:listEntry w:val="M 12/9"/>
                    <w:listEntry w:val="T 12/10"/>
                    <w:listEntry w:val="W 12/11"/>
                    <w:listEntry w:val="R 12/12"/>
                    <w:listEntry w:val="F 12/13"/>
                    <w:listEntry w:val="No Exam"/>
                    <w:listEntry w:val="Self-Scheduled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3C1139C" w14:textId="0C9BAF65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C107FDF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1980" w:type="dxa"/>
            <w:gridSpan w:val="4"/>
          </w:tcPr>
          <w:p w14:paraId="77777893" w14:textId="0AE0BB9C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054B4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D054B4" w:rsidRPr="00CD2E0A" w:rsidRDefault="00D054B4" w:rsidP="00D054B4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0B686D76" w:rsidR="00D054B4" w:rsidRPr="00F17D8E" w:rsidRDefault="000B696E" w:rsidP="00D054B4">
            <w:pPr>
              <w:spacing w:before="14" w:after="14"/>
              <w:jc w:val="center"/>
              <w:rPr>
                <w:smallCaps/>
              </w:rPr>
            </w:pPr>
            <w:r w:rsidRPr="000B696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2/2"/>
                    <w:listEntry w:val="T 12/3"/>
                    <w:listEntry w:val="W 12/4"/>
                    <w:listEntry w:val="R 12/5"/>
                    <w:listEntry w:val="F 12/6"/>
                    <w:listEntry w:val="M 12/9"/>
                    <w:listEntry w:val="T 12/10"/>
                    <w:listEntry w:val="W 12/11"/>
                    <w:listEntry w:val="R 12/12"/>
                    <w:listEntry w:val="F 12/13"/>
                    <w:listEntry w:val="No Exam"/>
                    <w:listEntry w:val="Self-Scheduled"/>
                  </w:ddList>
                </w:ffData>
              </w:fldChar>
            </w:r>
            <w:r w:rsidRPr="000B696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B696E">
              <w:rPr>
                <w:b/>
                <w:smallCaps/>
                <w:sz w:val="18"/>
                <w:szCs w:val="18"/>
              </w:rPr>
            </w:r>
            <w:r w:rsidRPr="000B696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D847B50" w14:textId="4BA472E8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7006490D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1980" w:type="dxa"/>
            <w:gridSpan w:val="4"/>
          </w:tcPr>
          <w:p w14:paraId="5E15EF4F" w14:textId="4B8DBBA4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054B4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D054B4" w:rsidRPr="00CD2E0A" w:rsidRDefault="00D054B4" w:rsidP="00D054B4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bookmarkStart w:id="3" w:name="_GoBack"/>
        <w:tc>
          <w:tcPr>
            <w:tcW w:w="1260" w:type="dxa"/>
            <w:gridSpan w:val="4"/>
          </w:tcPr>
          <w:p w14:paraId="0BA9D465" w14:textId="74B3E476" w:rsidR="00D054B4" w:rsidRPr="00F17D8E" w:rsidRDefault="000B696E" w:rsidP="00D054B4">
            <w:pPr>
              <w:spacing w:before="14" w:after="14"/>
              <w:jc w:val="center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2/2"/>
                    <w:listEntry w:val="T 12/3"/>
                    <w:listEntry w:val="W 12/4"/>
                    <w:listEntry w:val="R 12/5"/>
                    <w:listEntry w:val="F 12/6"/>
                    <w:listEntry w:val="M 12/9"/>
                    <w:listEntry w:val="T 12/10"/>
                    <w:listEntry w:val="W 12/11"/>
                    <w:listEntry w:val="R 12/12"/>
                    <w:listEntry w:val="F 12/13"/>
                    <w:listEntry w:val="No Exam"/>
                    <w:listEntry w:val="Self-Scheduled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0" w:type="dxa"/>
            <w:gridSpan w:val="4"/>
            <w:shd w:val="clear" w:color="auto" w:fill="auto"/>
          </w:tcPr>
          <w:p w14:paraId="0D45E3C3" w14:textId="7ED9177A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3C2D7D05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1980" w:type="dxa"/>
            <w:gridSpan w:val="4"/>
          </w:tcPr>
          <w:p w14:paraId="062A7E77" w14:textId="7FF82984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5A99F6D6" w14:textId="69FEA654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2" w:history="1">
              <w:r w:rsidRPr="00E64611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0735F3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2"/>
          </w:tcPr>
          <w:p w14:paraId="23C2A09A" w14:textId="73B83F7C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</w:t>
            </w:r>
            <w:r w:rsidR="00E55E99">
              <w:rPr>
                <w:smallCaps/>
              </w:rPr>
              <w:t>Fall</w:t>
            </w:r>
            <w:r w:rsidRPr="00021D23">
              <w:rPr>
                <w:smallCaps/>
              </w:rPr>
              <w:t xml:space="preserve"> 2020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3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4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0735F3" w:rsidRPr="00F17D8E" w14:paraId="49B21954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C10DF3" w14:textId="41010A49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6340D82D" w14:textId="34FA9268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Use the </w:t>
            </w:r>
            <w:hyperlink r:id="rId25" w:history="1">
              <w:r w:rsidRPr="00D72756">
                <w:rPr>
                  <w:rStyle w:val="Hyperlink"/>
                  <w:smallCaps/>
                </w:rPr>
                <w:t>schedule builder</w:t>
              </w:r>
            </w:hyperlink>
            <w:r w:rsidRPr="00F17D8E">
              <w:rPr>
                <w:smallCaps/>
              </w:rPr>
              <w:t xml:space="preserve"> in </w:t>
            </w:r>
            <w:hyperlink r:id="rId26" w:history="1">
              <w:r w:rsidRPr="00F17D8E">
                <w:rPr>
                  <w:rStyle w:val="Hyperlink"/>
                  <w:smallCaps/>
                </w:rPr>
                <w:t>myMemphis</w:t>
              </w:r>
            </w:hyperlink>
            <w:r w:rsidRPr="00F17D8E">
              <w:rPr>
                <w:smallCaps/>
              </w:rPr>
              <w:t xml:space="preserve"> to view your course schedule and register quickly for your classes.</w:t>
            </w:r>
            <w:r>
              <w:rPr>
                <w:smallCaps/>
              </w:rPr>
              <w:t xml:space="preserve">  </w:t>
            </w:r>
          </w:p>
        </w:tc>
      </w:tr>
      <w:tr w:rsidR="000735F3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0735F3" w:rsidRPr="005437EE" w:rsidRDefault="000735F3" w:rsidP="000735F3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79485B">
              <w:rPr>
                <w:b/>
                <w:smallCaps/>
                <w:sz w:val="14"/>
                <w:szCs w:val="14"/>
              </w:rPr>
            </w:r>
            <w:r w:rsidR="0079485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5AD52F88" w14:textId="513415AA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735F3"/>
    <w:rsid w:val="000B696E"/>
    <w:rsid w:val="00101412"/>
    <w:rsid w:val="00103E54"/>
    <w:rsid w:val="00161A3A"/>
    <w:rsid w:val="001E2FD8"/>
    <w:rsid w:val="002040B0"/>
    <w:rsid w:val="00207BA6"/>
    <w:rsid w:val="00261F16"/>
    <w:rsid w:val="00316B08"/>
    <w:rsid w:val="003931C4"/>
    <w:rsid w:val="003A61D3"/>
    <w:rsid w:val="00465FAB"/>
    <w:rsid w:val="004B2757"/>
    <w:rsid w:val="004B6CA3"/>
    <w:rsid w:val="004B6FC8"/>
    <w:rsid w:val="004F4826"/>
    <w:rsid w:val="00533E14"/>
    <w:rsid w:val="005437EE"/>
    <w:rsid w:val="0054786A"/>
    <w:rsid w:val="005810FF"/>
    <w:rsid w:val="005A4935"/>
    <w:rsid w:val="00620758"/>
    <w:rsid w:val="00701974"/>
    <w:rsid w:val="00721224"/>
    <w:rsid w:val="00755C24"/>
    <w:rsid w:val="00772136"/>
    <w:rsid w:val="0079485B"/>
    <w:rsid w:val="00795EB0"/>
    <w:rsid w:val="00820532"/>
    <w:rsid w:val="00886D7B"/>
    <w:rsid w:val="008E098C"/>
    <w:rsid w:val="00905DCB"/>
    <w:rsid w:val="00942711"/>
    <w:rsid w:val="009664FC"/>
    <w:rsid w:val="00971DF3"/>
    <w:rsid w:val="00993CBF"/>
    <w:rsid w:val="009B63B4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B73479"/>
    <w:rsid w:val="00BB02D5"/>
    <w:rsid w:val="00BF6DD4"/>
    <w:rsid w:val="00C538A2"/>
    <w:rsid w:val="00C8492C"/>
    <w:rsid w:val="00CB1C66"/>
    <w:rsid w:val="00CD2E0A"/>
    <w:rsid w:val="00D054B4"/>
    <w:rsid w:val="00D22BFC"/>
    <w:rsid w:val="00D32FF2"/>
    <w:rsid w:val="00D40B9B"/>
    <w:rsid w:val="00D72756"/>
    <w:rsid w:val="00D93370"/>
    <w:rsid w:val="00D97E9B"/>
    <w:rsid w:val="00DF0D86"/>
    <w:rsid w:val="00E03C09"/>
    <w:rsid w:val="00E55E99"/>
    <w:rsid w:val="00E64611"/>
    <w:rsid w:val="00F17D8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academic-regulations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www.memphis.edu/law/current-students/certificate-programs.php" TargetMode="External"/><Relationship Id="rId26" Type="http://schemas.openxmlformats.org/officeDocument/2006/relationships/hyperlink" Target="https://myuofm.memphis.ed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registrar/course-catalog.php" TargetMode="External"/><Relationship Id="rId7" Type="http://schemas.openxmlformats.org/officeDocument/2006/relationships/hyperlink" Target="https://www.memphis.edu/law/registrar/course-catalog.php" TargetMode="External"/><Relationship Id="rId12" Type="http://schemas.openxmlformats.org/officeDocument/2006/relationships/hyperlink" Target="https://www.memphis.edu/law/registrar/course-catalog.php" TargetMode="External"/><Relationship Id="rId17" Type="http://schemas.openxmlformats.org/officeDocument/2006/relationships/hyperlink" Target="https://www.memphis.edu/law/current-students/certificatechart2019fall.pdf" TargetMode="External"/><Relationship Id="rId25" Type="http://schemas.openxmlformats.org/officeDocument/2006/relationships/hyperlink" Target="https://www.memphis.edu/law/student-affairs/schedulebuilderfall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degree.memphis.edu/dashboard" TargetMode="External"/><Relationship Id="rId20" Type="http://schemas.openxmlformats.org/officeDocument/2006/relationships/hyperlink" Target="https://www.memphis.edu/law/registrar/course-catalog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phis.edu/law/documents/fall2020coursegrid.pdf" TargetMode="External"/><Relationship Id="rId11" Type="http://schemas.openxmlformats.org/officeDocument/2006/relationships/hyperlink" Target="https://www.memphis.edu/law/registrar/graduation-requirements.php" TargetMode="External"/><Relationship Id="rId24" Type="http://schemas.openxmlformats.org/officeDocument/2006/relationships/hyperlink" Target="https://www.memphis.edu/law/registrar/academic-regulations.php" TargetMode="External"/><Relationship Id="rId5" Type="http://schemas.openxmlformats.org/officeDocument/2006/relationships/hyperlink" Target="https://www.memphis.edu/law/registrar/fall2020courseschedule.pdf" TargetMode="External"/><Relationship Id="rId15" Type="http://schemas.openxmlformats.org/officeDocument/2006/relationships/hyperlink" Target="https://memphis.co1.qualtrics.com/jfe/form/SV_9N7St89lgLx45Wl" TargetMode="External"/><Relationship Id="rId23" Type="http://schemas.openxmlformats.org/officeDocument/2006/relationships/hyperlink" Target="https://memphis.co1.qualtrics.com/jfe/form/SV_37xW2mOytgDkHS5?Position=Stud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mdegree.memphis.edu/dashboard" TargetMode="External"/><Relationship Id="rId19" Type="http://schemas.openxmlformats.org/officeDocument/2006/relationships/hyperlink" Target="https://www.memphis.edu/law/career-services/career-pathways.php" TargetMode="External"/><Relationship Id="rId4" Type="http://schemas.openxmlformats.org/officeDocument/2006/relationships/hyperlink" Target="https://www.memphis.edu/law/documents/fall2020registrarsmemo.pdf" TargetMode="External"/><Relationship Id="rId9" Type="http://schemas.openxmlformats.org/officeDocument/2006/relationships/hyperlink" Target="https://www.memphis.edu/law/student-affairs/student-advisin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documents/fall2020examschedule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9</cp:revision>
  <cp:lastPrinted>2020-03-12T15:44:00Z</cp:lastPrinted>
  <dcterms:created xsi:type="dcterms:W3CDTF">2020-03-12T15:30:00Z</dcterms:created>
  <dcterms:modified xsi:type="dcterms:W3CDTF">2020-03-17T17:18:00Z</dcterms:modified>
</cp:coreProperties>
</file>