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83E11" w14:textId="77777777" w:rsidR="00DF38CB" w:rsidRPr="007C6A08" w:rsidRDefault="00DF38CB" w:rsidP="00F440AD">
      <w:pPr>
        <w:tabs>
          <w:tab w:val="left" w:pos="1440"/>
          <w:tab w:val="left" w:pos="3060"/>
        </w:tabs>
        <w:jc w:val="center"/>
        <w:rPr>
          <w:rFonts w:asciiTheme="minorHAnsi" w:hAnsiTheme="minorHAnsi" w:cstheme="minorHAnsi"/>
          <w:sz w:val="10"/>
          <w:szCs w:val="10"/>
        </w:rPr>
      </w:pPr>
    </w:p>
    <w:p w14:paraId="20C5092A" w14:textId="77777777" w:rsidR="00E22053" w:rsidRPr="00E22053" w:rsidRDefault="00F440AD" w:rsidP="000007DD">
      <w:pPr>
        <w:tabs>
          <w:tab w:val="left" w:pos="1440"/>
          <w:tab w:val="left" w:pos="306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E22053">
        <w:rPr>
          <w:rFonts w:asciiTheme="minorHAnsi" w:hAnsiTheme="minorHAnsi" w:cstheme="minorHAnsi"/>
          <w:sz w:val="28"/>
          <w:szCs w:val="28"/>
        </w:rPr>
        <w:t xml:space="preserve">All Meetings are </w:t>
      </w:r>
      <w:r w:rsidR="00DA3196" w:rsidRPr="00E22053">
        <w:rPr>
          <w:rFonts w:asciiTheme="minorHAnsi" w:hAnsiTheme="minorHAnsi" w:cstheme="minorHAnsi"/>
          <w:sz w:val="28"/>
          <w:szCs w:val="28"/>
        </w:rPr>
        <w:t>at 1:</w:t>
      </w:r>
      <w:r w:rsidR="00D2491A" w:rsidRPr="00E22053">
        <w:rPr>
          <w:rFonts w:asciiTheme="minorHAnsi" w:hAnsiTheme="minorHAnsi" w:cstheme="minorHAnsi"/>
          <w:sz w:val="28"/>
          <w:szCs w:val="28"/>
        </w:rPr>
        <w:t>15 PM, via Departmental ZOOM</w:t>
      </w:r>
      <w:r w:rsidR="00DA3196" w:rsidRPr="00E22053">
        <w:rPr>
          <w:rFonts w:asciiTheme="minorHAnsi" w:hAnsiTheme="minorHAnsi" w:cstheme="minorHAnsi"/>
          <w:sz w:val="28"/>
          <w:szCs w:val="28"/>
        </w:rPr>
        <w:t xml:space="preserve"> </w:t>
      </w:r>
      <w:r w:rsidR="00D2491A" w:rsidRPr="00E22053">
        <w:rPr>
          <w:rFonts w:asciiTheme="minorHAnsi" w:hAnsiTheme="minorHAnsi" w:cstheme="minorHAnsi"/>
          <w:sz w:val="28"/>
          <w:szCs w:val="28"/>
        </w:rPr>
        <w:t xml:space="preserve">Link </w:t>
      </w:r>
    </w:p>
    <w:p w14:paraId="6117F342" w14:textId="5AB65AC4" w:rsidR="00C13865" w:rsidRPr="00E22053" w:rsidRDefault="00E22053" w:rsidP="000007DD">
      <w:pPr>
        <w:tabs>
          <w:tab w:val="left" w:pos="1440"/>
          <w:tab w:val="left" w:pos="306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F440AD" w:rsidRPr="00EC65FD">
        <w:rPr>
          <w:rFonts w:asciiTheme="minorHAnsi" w:hAnsiTheme="minorHAnsi" w:cstheme="minorHAnsi"/>
        </w:rPr>
        <w:t xml:space="preserve">unless otherwise </w:t>
      </w:r>
      <w:r>
        <w:rPr>
          <w:rFonts w:asciiTheme="minorHAnsi" w:hAnsiTheme="minorHAnsi" w:cstheme="minorHAnsi"/>
        </w:rPr>
        <w:t xml:space="preserve">indicated with *) </w:t>
      </w:r>
    </w:p>
    <w:p w14:paraId="1116AD83" w14:textId="77777777" w:rsidR="000007DD" w:rsidRPr="007C6A08" w:rsidRDefault="000007DD" w:rsidP="000007DD">
      <w:pPr>
        <w:tabs>
          <w:tab w:val="left" w:pos="1440"/>
          <w:tab w:val="left" w:pos="3060"/>
        </w:tabs>
        <w:jc w:val="center"/>
        <w:rPr>
          <w:rFonts w:asciiTheme="minorHAnsi" w:hAnsiTheme="minorHAnsi" w:cstheme="minorHAnsi"/>
          <w:sz w:val="10"/>
          <w:szCs w:val="10"/>
        </w:rPr>
      </w:pPr>
    </w:p>
    <w:p w14:paraId="590C7A02" w14:textId="3AAFA040" w:rsidR="008D1D73" w:rsidRPr="00EC65FD" w:rsidRDefault="00255B82" w:rsidP="00255B82">
      <w:pPr>
        <w:tabs>
          <w:tab w:val="left" w:pos="1440"/>
          <w:tab w:val="left" w:pos="3060"/>
        </w:tabs>
        <w:rPr>
          <w:rFonts w:asciiTheme="minorHAnsi" w:hAnsiTheme="minorHAnsi"/>
          <w:color w:val="000000"/>
          <w:sz w:val="22"/>
          <w:szCs w:val="22"/>
        </w:rPr>
      </w:pPr>
      <w:r w:rsidRPr="00EC65FD">
        <w:rPr>
          <w:rFonts w:asciiTheme="minorHAnsi" w:hAnsiTheme="minorHAnsi" w:cstheme="minorHAnsi"/>
        </w:rPr>
        <w:t xml:space="preserve">Jan </w:t>
      </w:r>
      <w:r w:rsidR="006441D9">
        <w:rPr>
          <w:rFonts w:asciiTheme="minorHAnsi" w:hAnsiTheme="minorHAnsi" w:cstheme="minorHAnsi"/>
        </w:rPr>
        <w:t>19</w:t>
      </w:r>
      <w:r w:rsidR="008D1D73" w:rsidRPr="00EC65FD">
        <w:rPr>
          <w:rFonts w:asciiTheme="minorHAnsi" w:hAnsiTheme="minorHAnsi" w:cstheme="minorHAnsi"/>
        </w:rPr>
        <w:tab/>
      </w:r>
      <w:r w:rsidR="008D1D73" w:rsidRPr="00EC65FD">
        <w:rPr>
          <w:rFonts w:asciiTheme="minorHAnsi" w:hAnsiTheme="minorHAnsi" w:cstheme="minorHAnsi"/>
          <w:i/>
        </w:rPr>
        <w:t>Tuesday</w:t>
      </w:r>
      <w:r w:rsidR="008D1D73" w:rsidRPr="00EC65FD">
        <w:rPr>
          <w:rFonts w:asciiTheme="minorHAnsi" w:hAnsiTheme="minorHAnsi" w:cstheme="minorHAnsi"/>
        </w:rPr>
        <w:tab/>
      </w:r>
      <w:r w:rsidRPr="00EC65FD">
        <w:rPr>
          <w:rFonts w:asciiTheme="minorHAnsi" w:hAnsiTheme="minorHAnsi"/>
          <w:color w:val="000000"/>
          <w:sz w:val="22"/>
          <w:szCs w:val="22"/>
        </w:rPr>
        <w:t>First Lab Meeting for All Production Labs</w:t>
      </w:r>
    </w:p>
    <w:p w14:paraId="0E9C9345" w14:textId="77777777" w:rsidR="00DA3196" w:rsidRPr="007C6A08" w:rsidRDefault="00DA3196" w:rsidP="00255B82">
      <w:pPr>
        <w:tabs>
          <w:tab w:val="left" w:pos="1440"/>
          <w:tab w:val="left" w:pos="3060"/>
        </w:tabs>
        <w:rPr>
          <w:rFonts w:asciiTheme="minorHAnsi" w:hAnsiTheme="minorHAnsi" w:cstheme="minorHAnsi"/>
          <w:sz w:val="10"/>
          <w:szCs w:val="10"/>
        </w:rPr>
      </w:pPr>
    </w:p>
    <w:p w14:paraId="0B2B902D" w14:textId="7EA39728" w:rsidR="008D1D73" w:rsidRPr="00EC65FD" w:rsidRDefault="00255B82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65FD">
        <w:rPr>
          <w:rFonts w:asciiTheme="minorHAnsi" w:hAnsiTheme="minorHAnsi" w:cstheme="minorHAnsi"/>
        </w:rPr>
        <w:t>Jan 2</w:t>
      </w:r>
      <w:r w:rsidR="006441D9">
        <w:rPr>
          <w:rFonts w:asciiTheme="minorHAnsi" w:hAnsiTheme="minorHAnsi" w:cstheme="minorHAnsi"/>
        </w:rPr>
        <w:t>1</w:t>
      </w:r>
      <w:r w:rsidR="008D1D73" w:rsidRPr="00EC65FD">
        <w:rPr>
          <w:rFonts w:asciiTheme="minorHAnsi" w:hAnsiTheme="minorHAnsi" w:cstheme="minorHAnsi"/>
        </w:rPr>
        <w:tab/>
      </w:r>
      <w:r w:rsidR="008D1D73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="008D1D73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DA3196" w:rsidRPr="00EC65FD">
        <w:rPr>
          <w:rFonts w:asciiTheme="minorHAnsi" w:hAnsiTheme="minorHAnsi"/>
          <w:color w:val="000000"/>
          <w:sz w:val="22"/>
          <w:szCs w:val="22"/>
        </w:rPr>
        <w:t xml:space="preserve">Theatre and Dance All </w:t>
      </w:r>
      <w:r w:rsidR="00DA3196" w:rsidRPr="007059DF">
        <w:rPr>
          <w:rFonts w:asciiTheme="minorHAnsi" w:hAnsiTheme="minorHAnsi"/>
          <w:color w:val="000000"/>
          <w:sz w:val="22"/>
          <w:szCs w:val="22"/>
        </w:rPr>
        <w:t>Majors Meeting</w:t>
      </w:r>
    </w:p>
    <w:p w14:paraId="14F2869C" w14:textId="3722D4F5" w:rsidR="008D1D73" w:rsidRPr="007C6A08" w:rsidRDefault="008D1D73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10"/>
          <w:szCs w:val="10"/>
        </w:rPr>
      </w:pPr>
    </w:p>
    <w:p w14:paraId="5494B2CA" w14:textId="797DAD46" w:rsidR="009631ED" w:rsidRPr="00EC65FD" w:rsidRDefault="00255B82" w:rsidP="00160BE1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6D56">
        <w:rPr>
          <w:rFonts w:asciiTheme="minorHAnsi" w:hAnsiTheme="minorHAnsi" w:cstheme="minorHAnsi"/>
        </w:rPr>
        <w:t xml:space="preserve">Jan </w:t>
      </w:r>
      <w:r w:rsidR="006441D9" w:rsidRPr="00A76D56">
        <w:rPr>
          <w:rFonts w:asciiTheme="minorHAnsi" w:hAnsiTheme="minorHAnsi" w:cstheme="minorHAnsi"/>
        </w:rPr>
        <w:t>26</w:t>
      </w:r>
      <w:r w:rsidR="008D1D73" w:rsidRPr="00A76D56">
        <w:rPr>
          <w:rFonts w:asciiTheme="minorHAnsi" w:hAnsiTheme="minorHAnsi" w:cstheme="minorHAnsi"/>
        </w:rPr>
        <w:tab/>
      </w:r>
      <w:r w:rsidR="008D1D73" w:rsidRPr="00A76D5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="008D1D73" w:rsidRPr="00A76D5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585F8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Potential Study Day</w:t>
      </w:r>
    </w:p>
    <w:p w14:paraId="16C6750E" w14:textId="56855401" w:rsidR="008D1D73" w:rsidRPr="007C6A08" w:rsidRDefault="008D1D73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10"/>
          <w:szCs w:val="10"/>
        </w:rPr>
      </w:pPr>
    </w:p>
    <w:p w14:paraId="0F094367" w14:textId="02688285" w:rsidR="004675E4" w:rsidRDefault="00255B82" w:rsidP="00160BE1">
      <w:pPr>
        <w:tabs>
          <w:tab w:val="left" w:pos="1440"/>
          <w:tab w:val="left" w:pos="306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EC65FD">
        <w:rPr>
          <w:rFonts w:asciiTheme="minorHAnsi" w:hAnsiTheme="minorHAnsi" w:cstheme="minorHAnsi"/>
        </w:rPr>
        <w:t xml:space="preserve">Jan </w:t>
      </w:r>
      <w:r w:rsidR="006441D9">
        <w:rPr>
          <w:rFonts w:asciiTheme="minorHAnsi" w:hAnsiTheme="minorHAnsi" w:cstheme="minorHAnsi"/>
        </w:rPr>
        <w:t>28</w:t>
      </w:r>
      <w:r w:rsidR="008D1D73" w:rsidRPr="00EC65FD">
        <w:rPr>
          <w:rFonts w:asciiTheme="minorHAnsi" w:hAnsiTheme="minorHAnsi" w:cstheme="minorHAnsi"/>
        </w:rPr>
        <w:tab/>
      </w:r>
      <w:r w:rsidR="008D1D73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="008D1D73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047B30" w:rsidRPr="00ED77D8">
        <w:rPr>
          <w:rFonts w:asciiTheme="minorHAnsi" w:hAnsiTheme="minorHAnsi"/>
          <w:color w:val="000000" w:themeColor="text1"/>
          <w:sz w:val="22"/>
          <w:szCs w:val="22"/>
        </w:rPr>
        <w:t>Filming</w:t>
      </w:r>
      <w:r w:rsidR="00160BE1" w:rsidRPr="00ED77D8">
        <w:rPr>
          <w:rFonts w:asciiTheme="minorHAnsi" w:hAnsiTheme="minorHAnsi"/>
          <w:color w:val="000000" w:themeColor="text1"/>
          <w:sz w:val="22"/>
          <w:szCs w:val="22"/>
        </w:rPr>
        <w:t xml:space="preserve">: Junior/Senior Showcase Participants </w:t>
      </w:r>
      <w:r w:rsidR="00E22053">
        <w:rPr>
          <w:rFonts w:asciiTheme="minorHAnsi" w:hAnsiTheme="minorHAnsi"/>
          <w:color w:val="000000" w:themeColor="text1"/>
          <w:sz w:val="22"/>
          <w:szCs w:val="22"/>
        </w:rPr>
        <w:t>*</w:t>
      </w:r>
      <w:r w:rsidR="00160BE1" w:rsidRPr="00ED77D8">
        <w:rPr>
          <w:rFonts w:asciiTheme="minorHAnsi" w:hAnsiTheme="minorHAnsi"/>
          <w:color w:val="000000" w:themeColor="text1"/>
          <w:sz w:val="22"/>
          <w:szCs w:val="22"/>
        </w:rPr>
        <w:t xml:space="preserve">report to </w:t>
      </w:r>
      <w:r w:rsidR="00160BE1" w:rsidRPr="00ED77D8">
        <w:rPr>
          <w:rFonts w:asciiTheme="minorHAnsi" w:hAnsiTheme="minorHAnsi"/>
          <w:color w:val="000000" w:themeColor="text1"/>
          <w:sz w:val="22"/>
          <w:szCs w:val="22"/>
        </w:rPr>
        <w:tab/>
      </w:r>
      <w:r w:rsidR="00160BE1" w:rsidRPr="00ED77D8">
        <w:rPr>
          <w:rFonts w:asciiTheme="minorHAnsi" w:hAnsiTheme="minorHAnsi"/>
          <w:color w:val="000000" w:themeColor="text1"/>
          <w:sz w:val="22"/>
          <w:szCs w:val="22"/>
        </w:rPr>
        <w:tab/>
      </w:r>
      <w:r w:rsidR="00160BE1" w:rsidRPr="00ED77D8">
        <w:rPr>
          <w:rFonts w:asciiTheme="minorHAnsi" w:hAnsiTheme="minorHAnsi"/>
          <w:color w:val="000000" w:themeColor="text1"/>
          <w:sz w:val="22"/>
          <w:szCs w:val="22"/>
        </w:rPr>
        <w:tab/>
      </w:r>
      <w:r w:rsidR="00A76D56" w:rsidRPr="00ED77D8">
        <w:rPr>
          <w:rFonts w:asciiTheme="minorHAnsi" w:hAnsiTheme="minorHAnsi"/>
          <w:color w:val="000000" w:themeColor="text1"/>
          <w:sz w:val="22"/>
          <w:szCs w:val="22"/>
        </w:rPr>
        <w:tab/>
      </w:r>
      <w:r w:rsidR="00160BE1" w:rsidRPr="00ED77D8">
        <w:rPr>
          <w:rFonts w:asciiTheme="minorHAnsi" w:hAnsiTheme="minorHAnsi"/>
          <w:color w:val="000000" w:themeColor="text1"/>
          <w:sz w:val="22"/>
          <w:szCs w:val="22"/>
        </w:rPr>
        <w:t>TH 235 for recording 12:45 – 2:00</w:t>
      </w:r>
    </w:p>
    <w:p w14:paraId="7E63C9E1" w14:textId="77777777" w:rsidR="004675E4" w:rsidRPr="004675E4" w:rsidRDefault="004675E4" w:rsidP="00160BE1">
      <w:pPr>
        <w:tabs>
          <w:tab w:val="left" w:pos="1440"/>
          <w:tab w:val="left" w:pos="3060"/>
        </w:tabs>
        <w:rPr>
          <w:rFonts w:asciiTheme="minorHAnsi" w:hAnsiTheme="minorHAnsi"/>
          <w:color w:val="000000" w:themeColor="text1"/>
          <w:sz w:val="10"/>
          <w:szCs w:val="10"/>
        </w:rPr>
      </w:pPr>
    </w:p>
    <w:p w14:paraId="5C8D2335" w14:textId="1A965140" w:rsidR="00026A4F" w:rsidRPr="004675E4" w:rsidRDefault="004675E4" w:rsidP="00160BE1">
      <w:pPr>
        <w:tabs>
          <w:tab w:val="left" w:pos="1440"/>
          <w:tab w:val="left" w:pos="3060"/>
        </w:tabs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Jan 29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>Friday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Submissions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Deadline</w:t>
      </w:r>
      <w:r w:rsidRPr="004675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Season Show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4675E4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Working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,</w:t>
      </w:r>
      <w:r w:rsidRPr="004675E4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Pr="004675E4">
        <w:rPr>
          <w:rFonts w:asciiTheme="minorHAnsi" w:hAnsiTheme="minorHAnsi" w:cstheme="minorHAnsi"/>
          <w:color w:val="000000" w:themeColor="text1"/>
          <w:sz w:val="22"/>
          <w:szCs w:val="22"/>
        </w:rPr>
        <w:t>and Directing Lab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4675E4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ab/>
      </w:r>
      <w:r w:rsidRPr="004675E4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The Revolutionists: </w:t>
      </w:r>
      <w:hyperlink r:id="rId6" w:tgtFrame="_blank" w:tooltip="https://forms.gle/NmpJvhyJRyJQ6EbM9" w:history="1">
        <w:r w:rsidRPr="004675E4">
          <w:rPr>
            <w:rFonts w:asciiTheme="minorHAnsi" w:hAnsiTheme="minorHAnsi" w:cstheme="minorHAnsi"/>
            <w:color w:val="0000FF"/>
            <w:sz w:val="22"/>
            <w:szCs w:val="22"/>
            <w:u w:val="single"/>
            <w:shd w:val="clear" w:color="auto" w:fill="FFFFFF"/>
          </w:rPr>
          <w:t>audition form</w:t>
        </w:r>
      </w:hyperlink>
      <w:r w:rsidRPr="004675E4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 </w:t>
      </w:r>
      <w:r w:rsidRPr="006A341A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w/</w:t>
      </w:r>
      <w:r w:rsidRPr="004675E4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video</w:t>
      </w:r>
      <w:r w:rsidRPr="006A341A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,</w:t>
      </w:r>
      <w:r w:rsidRPr="004675E4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 </w:t>
      </w:r>
      <w:r w:rsidRPr="006A341A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due </w:t>
      </w:r>
      <w:r w:rsidR="006A341A" w:rsidRPr="006A341A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by</w:t>
      </w:r>
      <w:r w:rsidRPr="004675E4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11:59 PM</w:t>
      </w:r>
    </w:p>
    <w:p w14:paraId="40989B1A" w14:textId="5270E054" w:rsidR="008D1D73" w:rsidRPr="00ED77D8" w:rsidRDefault="008D1D73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BB593AF" w14:textId="0553AA6A" w:rsidR="00E065BD" w:rsidRPr="00E22053" w:rsidRDefault="00255B82" w:rsidP="00160BE1">
      <w:pPr>
        <w:tabs>
          <w:tab w:val="left" w:pos="1440"/>
          <w:tab w:val="left" w:pos="306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ED77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Feb </w:t>
      </w:r>
      <w:r w:rsidR="006441D9" w:rsidRPr="00ED77D8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E065BD" w:rsidRPr="00ED77D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065BD" w:rsidRPr="00ED77D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="00E065BD" w:rsidRPr="00ED77D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160BE1" w:rsidRPr="00ED77D8">
        <w:rPr>
          <w:rFonts w:asciiTheme="minorHAnsi" w:hAnsiTheme="minorHAnsi"/>
          <w:color w:val="000000" w:themeColor="text1"/>
          <w:sz w:val="22"/>
          <w:szCs w:val="22"/>
        </w:rPr>
        <w:t>Junior/Senior Showcase Streamed Performance</w:t>
      </w:r>
      <w:r w:rsidR="00EC3944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  <w:r w:rsidR="00EC3944" w:rsidRPr="00E22053">
        <w:rPr>
          <w:rFonts w:asciiTheme="minorHAnsi" w:hAnsiTheme="minorHAnsi"/>
          <w:b/>
          <w:bCs/>
          <w:color w:val="000000" w:themeColor="text1"/>
          <w:sz w:val="22"/>
          <w:szCs w:val="22"/>
        </w:rPr>
        <w:t>Required viewing</w:t>
      </w:r>
      <w:r w:rsidR="00EC3944">
        <w:rPr>
          <w:rFonts w:asciiTheme="minorHAnsi" w:hAnsiTheme="minorHAnsi"/>
          <w:color w:val="000000" w:themeColor="text1"/>
          <w:sz w:val="22"/>
          <w:szCs w:val="22"/>
        </w:rPr>
        <w:t xml:space="preserve"> for </w:t>
      </w:r>
      <w:r w:rsidR="00EC394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EC3944">
        <w:rPr>
          <w:rFonts w:asciiTheme="minorHAnsi" w:hAnsiTheme="minorHAnsi"/>
          <w:color w:val="000000" w:themeColor="text1"/>
          <w:sz w:val="22"/>
          <w:szCs w:val="22"/>
        </w:rPr>
        <w:tab/>
        <w:t>all Performance and MT majors</w:t>
      </w:r>
      <w:r w:rsidR="00160BE1" w:rsidRPr="00ED77D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09707465" w14:textId="77777777" w:rsidR="00BB1473" w:rsidRPr="007C6A08" w:rsidRDefault="00BB1473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B300256" w14:textId="77777777" w:rsidR="00160BE1" w:rsidRPr="00EC65FD" w:rsidRDefault="00255B82" w:rsidP="00160BE1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Feb </w:t>
      </w:r>
      <w:r w:rsidR="006441D9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E065BD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065BD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="005361B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160BE1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MERTZ, Dance Alliance, </w:t>
      </w:r>
      <w:proofErr w:type="spellStart"/>
      <w:r w:rsidR="00160BE1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>Burkle</w:t>
      </w:r>
      <w:proofErr w:type="spellEnd"/>
      <w:r w:rsidR="00160BE1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meetings: Officers, please collaborate</w:t>
      </w:r>
    </w:p>
    <w:p w14:paraId="671B6061" w14:textId="75BD6565" w:rsidR="00E065BD" w:rsidRPr="00160BE1" w:rsidRDefault="00160BE1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22"/>
          <w:szCs w:val="22"/>
        </w:rPr>
      </w:pPr>
      <w:r w:rsidRPr="00EC65FD">
        <w:rPr>
          <w:rFonts w:asciiTheme="minorHAnsi" w:hAnsiTheme="minorHAnsi" w:cstheme="minorHAnsi"/>
        </w:rPr>
        <w:tab/>
      </w:r>
      <w:r w:rsidRPr="00EC65FD">
        <w:rPr>
          <w:rFonts w:asciiTheme="minorHAnsi" w:hAnsiTheme="minorHAnsi" w:cstheme="minorHAnsi"/>
        </w:rPr>
        <w:tab/>
      </w:r>
      <w:r w:rsidRPr="00EC65FD">
        <w:rPr>
          <w:rFonts w:asciiTheme="minorHAnsi" w:hAnsiTheme="minorHAnsi" w:cstheme="minorHAnsi"/>
          <w:sz w:val="22"/>
          <w:szCs w:val="22"/>
        </w:rPr>
        <w:t>on use of time for this and subsequent meetings.</w:t>
      </w:r>
    </w:p>
    <w:p w14:paraId="5FFA7D7E" w14:textId="27AD3BD8" w:rsidR="00E065BD" w:rsidRPr="007C6A08" w:rsidRDefault="00E065BD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EBB4F8E" w14:textId="3E748383" w:rsidR="00521E08" w:rsidRPr="00EC65FD" w:rsidRDefault="00255B82" w:rsidP="00DA3196">
      <w:pPr>
        <w:rPr>
          <w:rFonts w:asciiTheme="minorHAnsi" w:hAnsiTheme="minorHAnsi" w:cstheme="minorHAnsi"/>
        </w:rPr>
      </w:pPr>
      <w:r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Feb </w:t>
      </w:r>
      <w:r w:rsidR="006441D9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E065BD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440AD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065BD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="00E065BD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ED77D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  </w:t>
      </w:r>
      <w:r w:rsidR="00ED77D8" w:rsidRPr="00ED77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Guest Chat, Alumna Rachel Knox</w:t>
      </w:r>
    </w:p>
    <w:p w14:paraId="1550ABC5" w14:textId="52DA6B00" w:rsidR="004A24E6" w:rsidRPr="007C6A08" w:rsidRDefault="004A24E6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A70A62A" w14:textId="4A1F175B" w:rsidR="004A24E6" w:rsidRDefault="00255B82" w:rsidP="0080117C">
      <w:r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>Feb 1</w:t>
      </w:r>
      <w:r w:rsidR="006441D9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4A24E6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C597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A24E6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="001C597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  <w:t xml:space="preserve">  </w:t>
      </w:r>
      <w:r w:rsidR="00C5477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28439F" w:rsidRPr="0028439F">
        <w:rPr>
          <w:rFonts w:asciiTheme="minorHAnsi" w:hAnsiTheme="minorHAnsi" w:cstheme="minorHAnsi"/>
          <w:color w:val="000000"/>
          <w:sz w:val="22"/>
          <w:szCs w:val="22"/>
        </w:rPr>
        <w:t xml:space="preserve">Company Meeting: An Inside Look at Casting </w:t>
      </w:r>
      <w:r w:rsidR="0028439F" w:rsidRPr="0028439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8439F" w:rsidRPr="0028439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8439F" w:rsidRPr="0028439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8439F" w:rsidRPr="0028439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8439F" w:rsidRPr="0028439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8439F" w:rsidRPr="0028439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8439F" w:rsidRPr="0028439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22053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E22053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</w:t>
      </w:r>
      <w:r w:rsidR="0028439F" w:rsidRPr="0028439F">
        <w:rPr>
          <w:rFonts w:asciiTheme="minorHAnsi" w:hAnsiTheme="minorHAnsi" w:cstheme="minorHAnsi"/>
          <w:color w:val="000000"/>
          <w:sz w:val="22"/>
          <w:szCs w:val="22"/>
        </w:rPr>
        <w:t xml:space="preserve">in the UM Dept of Theatre &amp; Dance, hosted by Holly </w:t>
      </w:r>
      <w:proofErr w:type="spellStart"/>
      <w:r w:rsidR="0028439F" w:rsidRPr="0028439F">
        <w:rPr>
          <w:rFonts w:asciiTheme="minorHAnsi" w:hAnsiTheme="minorHAnsi" w:cstheme="minorHAnsi"/>
          <w:color w:val="000000"/>
          <w:sz w:val="22"/>
          <w:szCs w:val="22"/>
        </w:rPr>
        <w:t>Derr</w:t>
      </w:r>
      <w:proofErr w:type="spellEnd"/>
    </w:p>
    <w:p w14:paraId="6A03F173" w14:textId="77777777" w:rsidR="00DA3196" w:rsidRPr="007C6A08" w:rsidRDefault="00DA3196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B720671" w14:textId="613AA559" w:rsidR="00026A4F" w:rsidRPr="00ED77D8" w:rsidRDefault="00255B82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>Feb 1</w:t>
      </w:r>
      <w:r w:rsidR="006441D9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4A24E6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A24E6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</w:t>
      </w:r>
      <w:r w:rsidR="00111CDD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y</w:t>
      </w:r>
      <w:r w:rsidR="00111CDD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026A4F" w:rsidRPr="00ED77D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Mandatory</w:t>
      </w:r>
      <w:r w:rsidR="00026A4F" w:rsidRPr="00EC3944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 xml:space="preserve"> </w:t>
      </w:r>
      <w:r w:rsidR="000007DD" w:rsidRPr="00EC3944">
        <w:rPr>
          <w:rFonts w:asciiTheme="minorHAnsi" w:hAnsiTheme="minorHAnsi"/>
          <w:b/>
          <w:bCs/>
          <w:color w:val="000000" w:themeColor="text1"/>
          <w:sz w:val="22"/>
          <w:szCs w:val="22"/>
        </w:rPr>
        <w:t>Orientation</w:t>
      </w:r>
      <w:r w:rsidR="00EC3944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  <w:r w:rsidR="00026A4F" w:rsidRPr="00EC3944">
        <w:rPr>
          <w:rFonts w:asciiTheme="minorHAnsi" w:hAnsiTheme="minorHAnsi"/>
          <w:b/>
          <w:bCs/>
          <w:color w:val="000000" w:themeColor="text1"/>
          <w:sz w:val="22"/>
          <w:szCs w:val="22"/>
        </w:rPr>
        <w:t>Junior</w:t>
      </w:r>
      <w:r w:rsidR="00EC3944">
        <w:rPr>
          <w:rFonts w:asciiTheme="minorHAnsi" w:hAnsiTheme="minorHAnsi"/>
          <w:b/>
          <w:bCs/>
          <w:color w:val="000000" w:themeColor="text1"/>
          <w:sz w:val="22"/>
          <w:szCs w:val="22"/>
        </w:rPr>
        <w:t>s only,</w:t>
      </w:r>
      <w:r w:rsidR="0083155B" w:rsidRPr="00EC3944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343C98" w:rsidRPr="00ED77D8">
        <w:rPr>
          <w:rFonts w:asciiTheme="minorHAnsi" w:hAnsiTheme="minorHAnsi"/>
          <w:color w:val="000000" w:themeColor="text1"/>
          <w:sz w:val="22"/>
          <w:szCs w:val="22"/>
        </w:rPr>
        <w:t xml:space="preserve">BFA Qualifying </w:t>
      </w:r>
      <w:r w:rsidR="00EC394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EC394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EC394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E22053">
        <w:rPr>
          <w:rFonts w:asciiTheme="minorHAnsi" w:hAnsiTheme="minorHAnsi"/>
          <w:color w:val="000000" w:themeColor="text1"/>
          <w:sz w:val="22"/>
          <w:szCs w:val="22"/>
        </w:rPr>
        <w:tab/>
      </w:r>
      <w:r w:rsidR="00E22053">
        <w:rPr>
          <w:rFonts w:asciiTheme="minorHAnsi" w:hAnsiTheme="minorHAnsi"/>
          <w:color w:val="000000" w:themeColor="text1"/>
          <w:sz w:val="22"/>
          <w:szCs w:val="22"/>
        </w:rPr>
        <w:tab/>
      </w:r>
      <w:r w:rsidR="00343C98" w:rsidRPr="00ED77D8">
        <w:rPr>
          <w:rFonts w:asciiTheme="minorHAnsi" w:hAnsiTheme="minorHAnsi"/>
          <w:color w:val="000000" w:themeColor="text1"/>
          <w:sz w:val="22"/>
          <w:szCs w:val="22"/>
        </w:rPr>
        <w:t>Exams  in</w:t>
      </w:r>
      <w:r w:rsidR="00EC394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83155B" w:rsidRPr="00ED77D8">
        <w:rPr>
          <w:rFonts w:asciiTheme="minorHAnsi" w:hAnsiTheme="minorHAnsi"/>
          <w:color w:val="000000" w:themeColor="text1"/>
          <w:sz w:val="22"/>
          <w:szCs w:val="22"/>
        </w:rPr>
        <w:t xml:space="preserve">Performance </w:t>
      </w:r>
      <w:r w:rsidR="00343C98" w:rsidRPr="00ED77D8">
        <w:rPr>
          <w:rFonts w:asciiTheme="minorHAnsi" w:hAnsiTheme="minorHAnsi"/>
          <w:color w:val="000000" w:themeColor="text1"/>
          <w:sz w:val="22"/>
          <w:szCs w:val="22"/>
        </w:rPr>
        <w:t xml:space="preserve">(w/ Lenhart) </w:t>
      </w:r>
      <w:r w:rsidR="0083155B" w:rsidRPr="00ED77D8">
        <w:rPr>
          <w:rFonts w:asciiTheme="minorHAnsi" w:hAnsiTheme="minorHAnsi"/>
          <w:color w:val="000000" w:themeColor="text1"/>
          <w:sz w:val="22"/>
          <w:szCs w:val="22"/>
        </w:rPr>
        <w:t>and MT</w:t>
      </w:r>
      <w:r w:rsidR="00343C98" w:rsidRPr="00ED77D8">
        <w:rPr>
          <w:rFonts w:asciiTheme="minorHAnsi" w:hAnsiTheme="minorHAnsi"/>
          <w:color w:val="000000" w:themeColor="text1"/>
          <w:sz w:val="22"/>
          <w:szCs w:val="22"/>
        </w:rPr>
        <w:t xml:space="preserve"> (w/ Allen) </w:t>
      </w:r>
      <w:r w:rsidR="00ED77D8" w:rsidRPr="00ED77D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757EC569" w14:textId="54E013B0" w:rsidR="00862E25" w:rsidRPr="00EC3944" w:rsidRDefault="00111CDD" w:rsidP="00026A4F">
      <w:pPr>
        <w:tabs>
          <w:tab w:val="left" w:pos="1440"/>
          <w:tab w:val="left" w:pos="3060"/>
        </w:tabs>
        <w:ind w:left="900"/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EC3944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Until your audition times are assigned at or before this meeting, </w:t>
      </w:r>
      <w:r w:rsidR="00E869A2" w:rsidRPr="00EC3944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you </w:t>
      </w:r>
      <w:r w:rsidRPr="00EC3944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must not schedule any personal events or work shifts for </w:t>
      </w:r>
      <w:r w:rsidR="00E869A2" w:rsidRPr="00EC3944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your </w:t>
      </w:r>
      <w:r w:rsidR="00026A4F" w:rsidRPr="00EC3944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upcoming </w:t>
      </w:r>
      <w:r w:rsidR="00E869A2" w:rsidRPr="00EC3944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BFA Exam weekend:</w:t>
      </w:r>
    </w:p>
    <w:p w14:paraId="44C601CA" w14:textId="1D147DF8" w:rsidR="00DA3196" w:rsidRPr="006A341A" w:rsidRDefault="00E06E46" w:rsidP="006A341A">
      <w:pPr>
        <w:tabs>
          <w:tab w:val="left" w:pos="1440"/>
          <w:tab w:val="left" w:pos="3060"/>
        </w:tabs>
        <w:ind w:left="900"/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EC3944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Junior Qualifying Exam</w:t>
      </w:r>
      <w:r w:rsidR="00343C98" w:rsidRPr="00EC3944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dates:</w:t>
      </w:r>
      <w:r w:rsidR="00E869A2" w:rsidRPr="00EC3944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</w:t>
      </w:r>
      <w:r w:rsidR="007F6070" w:rsidRPr="00EC3944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March 26, 27, 28 </w:t>
      </w:r>
      <w:r w:rsidR="00E869A2" w:rsidRPr="00EC3944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between the hours of 9:00 AM and 6 PM</w:t>
      </w:r>
    </w:p>
    <w:p w14:paraId="4ABA6A4F" w14:textId="77777777" w:rsidR="004A24E6" w:rsidRPr="00ED77D8" w:rsidRDefault="004A24E6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15412F93" w14:textId="0E9C61A6" w:rsidR="000E5E66" w:rsidRPr="00ED77D8" w:rsidRDefault="00255B82" w:rsidP="00DA3196">
      <w:pPr>
        <w:tabs>
          <w:tab w:val="left" w:pos="1440"/>
          <w:tab w:val="left" w:pos="3060"/>
        </w:tabs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  <w:r w:rsidRPr="00ED77D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Feb </w:t>
      </w:r>
      <w:r w:rsidR="006441D9" w:rsidRPr="00ED77D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18</w:t>
      </w:r>
      <w:r w:rsidR="004A24E6" w:rsidRPr="00ED77D8">
        <w:rPr>
          <w:rFonts w:asciiTheme="minorHAnsi" w:hAnsiTheme="minorHAnsi" w:cstheme="minorHAnsi"/>
          <w:bCs/>
          <w:color w:val="000000" w:themeColor="text1"/>
        </w:rPr>
        <w:tab/>
      </w:r>
      <w:r w:rsidR="004A24E6" w:rsidRPr="00ED77D8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Thursday</w:t>
      </w:r>
      <w:r w:rsidR="004A24E6" w:rsidRPr="00ED77D8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ab/>
      </w:r>
      <w:r w:rsidR="00EC394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BFA Dance Area Convocation</w:t>
      </w:r>
      <w:r w:rsidR="00E2205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EC394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– </w:t>
      </w:r>
      <w:r w:rsidR="00C5477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required for </w:t>
      </w:r>
      <w:r w:rsidR="00EC394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all Dance majors </w:t>
      </w:r>
    </w:p>
    <w:p w14:paraId="00F944C2" w14:textId="395BE2A9" w:rsidR="00852A1B" w:rsidRPr="00ED77D8" w:rsidRDefault="00852A1B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8B46395" w14:textId="182B9404" w:rsidR="005A4ABA" w:rsidRPr="00ED77D8" w:rsidRDefault="003E543D" w:rsidP="004C3874">
      <w:pPr>
        <w:tabs>
          <w:tab w:val="left" w:pos="1440"/>
          <w:tab w:val="left" w:pos="306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ED77D8">
        <w:rPr>
          <w:rFonts w:asciiTheme="minorHAnsi" w:hAnsiTheme="minorHAnsi"/>
          <w:color w:val="000000" w:themeColor="text1"/>
          <w:sz w:val="22"/>
          <w:szCs w:val="22"/>
        </w:rPr>
        <w:t>Feb 20</w:t>
      </w:r>
      <w:r w:rsidRPr="00ED77D8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ED77D8">
        <w:rPr>
          <w:rFonts w:asciiTheme="minorHAnsi" w:hAnsiTheme="minorHAnsi"/>
          <w:i/>
          <w:iCs/>
          <w:color w:val="000000" w:themeColor="text1"/>
          <w:sz w:val="22"/>
          <w:szCs w:val="22"/>
        </w:rPr>
        <w:t>Saturday</w:t>
      </w:r>
      <w:r w:rsidRPr="00ED77D8">
        <w:rPr>
          <w:rFonts w:asciiTheme="minorHAnsi" w:hAnsiTheme="minorHAnsi"/>
          <w:color w:val="000000" w:themeColor="text1"/>
          <w:sz w:val="22"/>
          <w:szCs w:val="22"/>
        </w:rPr>
        <w:t xml:space="preserve">  </w:t>
      </w:r>
      <w:r w:rsidRPr="00ED77D8">
        <w:rPr>
          <w:rFonts w:asciiTheme="minorHAnsi" w:hAnsiTheme="minorHAnsi"/>
          <w:color w:val="000000" w:themeColor="text1"/>
          <w:sz w:val="22"/>
          <w:szCs w:val="22"/>
        </w:rPr>
        <w:tab/>
      </w:r>
      <w:r w:rsidR="005A4ABA" w:rsidRPr="00ED77D8">
        <w:rPr>
          <w:rFonts w:asciiTheme="minorHAnsi" w:hAnsiTheme="minorHAnsi"/>
          <w:color w:val="000000" w:themeColor="text1"/>
          <w:sz w:val="22"/>
          <w:szCs w:val="22"/>
        </w:rPr>
        <w:t>Entrance Auditions BFA in Musical Theatre</w:t>
      </w:r>
      <w:r w:rsidR="001E7E4A" w:rsidRPr="00ED77D8">
        <w:rPr>
          <w:rFonts w:asciiTheme="minorHAnsi" w:hAnsiTheme="minorHAnsi"/>
          <w:color w:val="000000" w:themeColor="text1"/>
          <w:sz w:val="22"/>
          <w:szCs w:val="22"/>
        </w:rPr>
        <w:t>, Dance,</w:t>
      </w:r>
      <w:r w:rsidR="005A4ABA" w:rsidRPr="00ED77D8">
        <w:rPr>
          <w:rFonts w:asciiTheme="minorHAnsi" w:hAnsiTheme="minorHAnsi"/>
          <w:color w:val="000000" w:themeColor="text1"/>
          <w:sz w:val="22"/>
          <w:szCs w:val="22"/>
        </w:rPr>
        <w:t xml:space="preserve"> and Performance </w:t>
      </w:r>
    </w:p>
    <w:p w14:paraId="624C5C85" w14:textId="77777777" w:rsidR="005A4ABA" w:rsidRPr="00ED77D8" w:rsidRDefault="005A4ABA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2F7EE46" w14:textId="282F6D5A" w:rsidR="00026A4F" w:rsidRPr="00ED77D8" w:rsidRDefault="00255B82" w:rsidP="0083155B">
      <w:pPr>
        <w:tabs>
          <w:tab w:val="left" w:pos="1440"/>
          <w:tab w:val="left" w:pos="306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ED77D8">
        <w:rPr>
          <w:rFonts w:asciiTheme="minorHAnsi" w:hAnsiTheme="minorHAnsi" w:cstheme="minorHAnsi"/>
          <w:color w:val="000000" w:themeColor="text1"/>
          <w:sz w:val="22"/>
          <w:szCs w:val="22"/>
        </w:rPr>
        <w:t>Feb 2</w:t>
      </w:r>
      <w:r w:rsidR="006441D9" w:rsidRPr="00ED77D8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852A1B" w:rsidRPr="00ED77D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852A1B" w:rsidRPr="00ED77D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="00026A4F" w:rsidRPr="00ED77D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026A4F" w:rsidRPr="00ED77D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585F8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Potential Study Da</w:t>
      </w:r>
      <w:r w:rsidR="003E223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y</w:t>
      </w:r>
    </w:p>
    <w:p w14:paraId="417205D3" w14:textId="77777777" w:rsidR="000E6129" w:rsidRPr="00ED77D8" w:rsidRDefault="000E6129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D0F100E" w14:textId="604FE87C" w:rsidR="009631ED" w:rsidRPr="00ED77D8" w:rsidRDefault="00255B82" w:rsidP="009631ED">
      <w:pPr>
        <w:tabs>
          <w:tab w:val="left" w:pos="1440"/>
          <w:tab w:val="left" w:pos="3060"/>
        </w:tabs>
        <w:rPr>
          <w:rFonts w:asciiTheme="minorHAnsi" w:hAnsiTheme="minorHAnsi"/>
          <w:color w:val="FF0000"/>
          <w:sz w:val="22"/>
          <w:szCs w:val="22"/>
        </w:rPr>
      </w:pPr>
      <w:r w:rsidRPr="00ED77D8">
        <w:rPr>
          <w:rFonts w:asciiTheme="minorHAnsi" w:hAnsiTheme="minorHAnsi" w:cstheme="minorHAnsi"/>
          <w:color w:val="000000" w:themeColor="text1"/>
          <w:sz w:val="22"/>
          <w:szCs w:val="22"/>
        </w:rPr>
        <w:t>Feb 2</w:t>
      </w:r>
      <w:r w:rsidR="006441D9" w:rsidRPr="00ED77D8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AC325E" w:rsidRPr="00ED77D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852A1B" w:rsidRPr="00ED77D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="00852A1B" w:rsidRPr="00ED77D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9631ED" w:rsidRPr="00ED77D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Mandatory </w:t>
      </w:r>
      <w:r w:rsidR="009631ED" w:rsidRPr="00EC3944">
        <w:rPr>
          <w:rFonts w:asciiTheme="minorHAnsi" w:hAnsiTheme="minorHAnsi"/>
          <w:b/>
          <w:bCs/>
          <w:color w:val="000000" w:themeColor="text1"/>
          <w:sz w:val="22"/>
          <w:szCs w:val="22"/>
        </w:rPr>
        <w:t>Orientation</w:t>
      </w:r>
      <w:r w:rsidR="009631ED" w:rsidRPr="00ED77D8">
        <w:rPr>
          <w:rFonts w:asciiTheme="minorHAnsi" w:hAnsiTheme="minorHAnsi"/>
          <w:color w:val="000000" w:themeColor="text1"/>
          <w:sz w:val="22"/>
          <w:szCs w:val="22"/>
        </w:rPr>
        <w:t>:</w:t>
      </w:r>
      <w:r w:rsidR="00343C98" w:rsidRPr="00ED77D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343C98" w:rsidRPr="00EC3944">
        <w:rPr>
          <w:rFonts w:asciiTheme="minorHAnsi" w:hAnsiTheme="minorHAnsi"/>
          <w:b/>
          <w:bCs/>
          <w:color w:val="000000" w:themeColor="text1"/>
          <w:sz w:val="22"/>
          <w:szCs w:val="22"/>
        </w:rPr>
        <w:t>Sophomore</w:t>
      </w:r>
      <w:r w:rsidR="00EC3944">
        <w:rPr>
          <w:rFonts w:asciiTheme="minorHAnsi" w:hAnsiTheme="minorHAnsi"/>
          <w:b/>
          <w:bCs/>
          <w:color w:val="000000" w:themeColor="text1"/>
          <w:sz w:val="22"/>
          <w:szCs w:val="22"/>
        </w:rPr>
        <w:t>s</w:t>
      </w:r>
      <w:r w:rsidR="00343C98" w:rsidRPr="00EC3944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(and Tran</w:t>
      </w:r>
      <w:r w:rsidR="007059DF" w:rsidRPr="00EC3944">
        <w:rPr>
          <w:rFonts w:asciiTheme="minorHAnsi" w:hAnsiTheme="minorHAnsi"/>
          <w:b/>
          <w:bCs/>
          <w:color w:val="000000" w:themeColor="text1"/>
          <w:sz w:val="22"/>
          <w:szCs w:val="22"/>
        </w:rPr>
        <w:t>s</w:t>
      </w:r>
      <w:r w:rsidR="00343C98" w:rsidRPr="00EC3944">
        <w:rPr>
          <w:rFonts w:asciiTheme="minorHAnsi" w:hAnsiTheme="minorHAnsi"/>
          <w:b/>
          <w:bCs/>
          <w:color w:val="000000" w:themeColor="text1"/>
          <w:sz w:val="22"/>
          <w:szCs w:val="22"/>
        </w:rPr>
        <w:t>fers</w:t>
      </w:r>
      <w:r w:rsidR="00343C98" w:rsidRPr="00ED77D8">
        <w:rPr>
          <w:rFonts w:asciiTheme="minorHAnsi" w:hAnsiTheme="minorHAnsi"/>
          <w:color w:val="000000" w:themeColor="text1"/>
          <w:sz w:val="22"/>
          <w:szCs w:val="22"/>
        </w:rPr>
        <w:t xml:space="preserve">) </w:t>
      </w:r>
      <w:r w:rsidR="00EC394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EC394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EC394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E22053">
        <w:rPr>
          <w:rFonts w:asciiTheme="minorHAnsi" w:hAnsiTheme="minorHAnsi"/>
          <w:color w:val="000000" w:themeColor="text1"/>
          <w:sz w:val="22"/>
          <w:szCs w:val="22"/>
        </w:rPr>
        <w:tab/>
      </w:r>
      <w:r w:rsidR="00E22053">
        <w:rPr>
          <w:rFonts w:asciiTheme="minorHAnsi" w:hAnsiTheme="minorHAnsi"/>
          <w:color w:val="000000" w:themeColor="text1"/>
          <w:sz w:val="22"/>
          <w:szCs w:val="22"/>
        </w:rPr>
        <w:tab/>
      </w:r>
      <w:r w:rsidR="00EC3944" w:rsidRPr="00EC3944">
        <w:rPr>
          <w:rFonts w:asciiTheme="minorHAnsi" w:hAnsiTheme="minorHAnsi"/>
          <w:b/>
          <w:bCs/>
          <w:color w:val="000000" w:themeColor="text1"/>
          <w:sz w:val="22"/>
          <w:szCs w:val="22"/>
        </w:rPr>
        <w:t>only</w:t>
      </w:r>
      <w:r w:rsidR="00EC3944">
        <w:rPr>
          <w:rFonts w:asciiTheme="minorHAnsi" w:hAnsiTheme="minorHAnsi"/>
          <w:color w:val="000000" w:themeColor="text1"/>
          <w:sz w:val="22"/>
          <w:szCs w:val="22"/>
        </w:rPr>
        <w:t xml:space="preserve"> for </w:t>
      </w:r>
      <w:r w:rsidR="00343C98" w:rsidRPr="00ED77D8">
        <w:rPr>
          <w:rFonts w:asciiTheme="minorHAnsi" w:hAnsiTheme="minorHAnsi"/>
          <w:color w:val="000000" w:themeColor="text1"/>
          <w:sz w:val="22"/>
          <w:szCs w:val="22"/>
        </w:rPr>
        <w:t>BFA Exams</w:t>
      </w:r>
      <w:r w:rsidR="00C82F81">
        <w:rPr>
          <w:rFonts w:asciiTheme="minorHAnsi" w:hAnsiTheme="minorHAnsi"/>
          <w:color w:val="000000" w:themeColor="text1"/>
          <w:sz w:val="22"/>
          <w:szCs w:val="22"/>
        </w:rPr>
        <w:t>:</w:t>
      </w:r>
      <w:r w:rsidR="00343C98" w:rsidRPr="00ED77D8">
        <w:rPr>
          <w:rFonts w:asciiTheme="minorHAnsi" w:hAnsiTheme="minorHAnsi"/>
          <w:color w:val="000000" w:themeColor="text1"/>
          <w:sz w:val="22"/>
          <w:szCs w:val="22"/>
        </w:rPr>
        <w:t xml:space="preserve"> Performance (w/ Lenhart) MT (w/ Allen) </w:t>
      </w:r>
    </w:p>
    <w:p w14:paraId="0D4245C6" w14:textId="76F45D1A" w:rsidR="00343C98" w:rsidRPr="00EC3944" w:rsidRDefault="00343C98" w:rsidP="00343C98">
      <w:pPr>
        <w:tabs>
          <w:tab w:val="left" w:pos="1440"/>
          <w:tab w:val="left" w:pos="3060"/>
        </w:tabs>
        <w:ind w:left="900"/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EC3944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Until your audition times are assigned at or before this meeting, you must not schedule any personal events or work shifts for your upcoming BFA Sophomore Exam dates: </w:t>
      </w:r>
      <w:r w:rsidR="003E2239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March 12 - 14 </w:t>
      </w:r>
      <w:r w:rsidRPr="00EC3944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between the hours of 9:00 AM and 6 PM</w:t>
      </w:r>
    </w:p>
    <w:p w14:paraId="33CBAD47" w14:textId="77777777" w:rsidR="003C2F74" w:rsidRPr="007C6A08" w:rsidRDefault="003C2F74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10"/>
          <w:szCs w:val="10"/>
        </w:rPr>
      </w:pPr>
    </w:p>
    <w:p w14:paraId="1EE1C327" w14:textId="2C99892F" w:rsidR="00852A1B" w:rsidRPr="00EC65FD" w:rsidRDefault="00255B82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65FD">
        <w:rPr>
          <w:rFonts w:asciiTheme="minorHAnsi" w:hAnsiTheme="minorHAnsi" w:cstheme="minorHAnsi"/>
          <w:sz w:val="22"/>
          <w:szCs w:val="22"/>
        </w:rPr>
        <w:t xml:space="preserve">March </w:t>
      </w:r>
      <w:r w:rsidR="006441D9">
        <w:rPr>
          <w:rFonts w:asciiTheme="minorHAnsi" w:hAnsiTheme="minorHAnsi" w:cstheme="minorHAnsi"/>
          <w:sz w:val="22"/>
          <w:szCs w:val="22"/>
        </w:rPr>
        <w:t>2</w:t>
      </w:r>
      <w:r w:rsidR="00852A1B" w:rsidRPr="00EC65FD">
        <w:rPr>
          <w:rFonts w:asciiTheme="minorHAnsi" w:hAnsiTheme="minorHAnsi" w:cstheme="minorHAnsi"/>
          <w:sz w:val="22"/>
          <w:szCs w:val="22"/>
        </w:rPr>
        <w:tab/>
      </w:r>
      <w:r w:rsidR="00852A1B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="00852A1B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ED77D8" w:rsidRPr="00ED77D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Mandatory: </w:t>
      </w:r>
      <w:r w:rsidR="00EC3944" w:rsidRPr="00EC394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Departmental </w:t>
      </w:r>
      <w:r w:rsidR="0083155B" w:rsidRPr="007F6070">
        <w:rPr>
          <w:rFonts w:ascii="Calibri" w:hAnsi="Calibri" w:cs="Calibri"/>
          <w:color w:val="000000" w:themeColor="text1"/>
          <w:sz w:val="22"/>
          <w:szCs w:val="22"/>
        </w:rPr>
        <w:t>Diversity and Inclusion Conversation</w:t>
      </w:r>
    </w:p>
    <w:p w14:paraId="4C28A597" w14:textId="4E657223" w:rsidR="00852A1B" w:rsidRPr="007C6A08" w:rsidRDefault="00852A1B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10"/>
          <w:szCs w:val="10"/>
        </w:rPr>
      </w:pPr>
    </w:p>
    <w:p w14:paraId="06D32088" w14:textId="7BD97963" w:rsidR="004828DD" w:rsidRDefault="00255B82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65FD">
        <w:rPr>
          <w:rFonts w:asciiTheme="minorHAnsi" w:hAnsiTheme="minorHAnsi" w:cstheme="minorHAnsi"/>
          <w:sz w:val="22"/>
          <w:szCs w:val="22"/>
        </w:rPr>
        <w:t xml:space="preserve">March </w:t>
      </w:r>
      <w:r w:rsidR="006441D9">
        <w:rPr>
          <w:rFonts w:asciiTheme="minorHAnsi" w:hAnsiTheme="minorHAnsi" w:cstheme="minorHAnsi"/>
          <w:sz w:val="22"/>
          <w:szCs w:val="22"/>
        </w:rPr>
        <w:t>4</w:t>
      </w:r>
      <w:r w:rsidR="00852A1B" w:rsidRPr="00EC65FD">
        <w:rPr>
          <w:rFonts w:asciiTheme="minorHAnsi" w:hAnsiTheme="minorHAnsi" w:cstheme="minorHAnsi"/>
          <w:sz w:val="22"/>
          <w:szCs w:val="22"/>
        </w:rPr>
        <w:tab/>
      </w:r>
      <w:r w:rsidR="00852A1B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="00E63898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3C2F74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MERTZ, Dance Alliance, </w:t>
      </w:r>
      <w:proofErr w:type="spellStart"/>
      <w:r w:rsidR="003C2F74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>Burkle</w:t>
      </w:r>
      <w:proofErr w:type="spellEnd"/>
      <w:r w:rsidR="003C2F74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meetings</w:t>
      </w:r>
    </w:p>
    <w:p w14:paraId="04994B5E" w14:textId="517628D9" w:rsidR="00852A1B" w:rsidRPr="006A341A" w:rsidRDefault="00852A1B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10"/>
          <w:szCs w:val="10"/>
        </w:rPr>
      </w:pPr>
    </w:p>
    <w:p w14:paraId="5EC72315" w14:textId="197D5DDE" w:rsidR="003C2F74" w:rsidRDefault="00C26C15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22"/>
          <w:szCs w:val="22"/>
        </w:rPr>
      </w:pPr>
      <w:r w:rsidRPr="00EC65FD">
        <w:rPr>
          <w:rFonts w:asciiTheme="minorHAnsi" w:hAnsiTheme="minorHAnsi" w:cstheme="minorHAnsi"/>
          <w:sz w:val="22"/>
          <w:szCs w:val="22"/>
        </w:rPr>
        <w:t xml:space="preserve">March </w:t>
      </w:r>
      <w:r w:rsidR="006441D9">
        <w:rPr>
          <w:rFonts w:asciiTheme="minorHAnsi" w:hAnsiTheme="minorHAnsi" w:cstheme="minorHAnsi"/>
          <w:sz w:val="22"/>
          <w:szCs w:val="22"/>
        </w:rPr>
        <w:t>8</w:t>
      </w:r>
      <w:r w:rsidRPr="00EC65FD">
        <w:rPr>
          <w:rFonts w:asciiTheme="minorHAnsi" w:hAnsiTheme="minorHAnsi" w:cstheme="minorHAnsi"/>
          <w:sz w:val="22"/>
          <w:szCs w:val="22"/>
        </w:rPr>
        <w:t xml:space="preserve"> </w:t>
      </w:r>
      <w:r w:rsidR="00BF1400">
        <w:rPr>
          <w:rFonts w:asciiTheme="minorHAnsi" w:hAnsiTheme="minorHAnsi" w:cstheme="minorHAnsi"/>
          <w:sz w:val="22"/>
          <w:szCs w:val="22"/>
        </w:rPr>
        <w:t>&amp; 9</w:t>
      </w:r>
      <w:r w:rsidR="00BF1400">
        <w:rPr>
          <w:rFonts w:asciiTheme="minorHAnsi" w:hAnsiTheme="minorHAnsi" w:cstheme="minorHAnsi"/>
          <w:sz w:val="22"/>
          <w:szCs w:val="22"/>
        </w:rPr>
        <w:tab/>
        <w:t>Mon/Tues</w:t>
      </w:r>
      <w:r w:rsidRPr="00EC65FD">
        <w:rPr>
          <w:rFonts w:asciiTheme="minorHAnsi" w:hAnsiTheme="minorHAnsi" w:cstheme="minorHAnsi"/>
          <w:sz w:val="22"/>
          <w:szCs w:val="22"/>
        </w:rPr>
        <w:tab/>
        <w:t>Spring Break</w:t>
      </w:r>
      <w:r w:rsidR="00BF1400">
        <w:rPr>
          <w:rFonts w:asciiTheme="minorHAnsi" w:hAnsiTheme="minorHAnsi" w:cstheme="minorHAnsi"/>
          <w:sz w:val="22"/>
          <w:szCs w:val="22"/>
        </w:rPr>
        <w:t xml:space="preserve"> I</w:t>
      </w:r>
    </w:p>
    <w:p w14:paraId="7986D9C6" w14:textId="455D6FC0" w:rsidR="0090306C" w:rsidRPr="006A341A" w:rsidRDefault="0090306C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10"/>
          <w:szCs w:val="10"/>
        </w:rPr>
      </w:pPr>
    </w:p>
    <w:p w14:paraId="2768D655" w14:textId="2D155014" w:rsidR="00E22053" w:rsidRDefault="0090306C" w:rsidP="00E22053">
      <w:pPr>
        <w:tabs>
          <w:tab w:val="left" w:pos="1440"/>
          <w:tab w:val="left" w:pos="3060"/>
        </w:tabs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March 11</w:t>
      </w:r>
      <w:r>
        <w:rPr>
          <w:rFonts w:asciiTheme="minorHAnsi" w:hAnsiTheme="minorHAnsi" w:cstheme="minorHAnsi"/>
          <w:sz w:val="22"/>
          <w:szCs w:val="22"/>
        </w:rPr>
        <w:tab/>
      </w:r>
      <w:r w:rsidRPr="0090306C">
        <w:rPr>
          <w:rFonts w:asciiTheme="minorHAnsi" w:hAnsiTheme="minorHAnsi" w:cstheme="minorHAnsi"/>
          <w:i/>
          <w:iCs/>
          <w:sz w:val="22"/>
          <w:szCs w:val="22"/>
        </w:rPr>
        <w:t>Thursday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EC394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BFA Dance Area Convocation </w:t>
      </w:r>
      <w:r w:rsidR="00C5477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- required for all Dance majors</w:t>
      </w:r>
    </w:p>
    <w:p w14:paraId="1DCC29E4" w14:textId="77777777" w:rsidR="000622DB" w:rsidRPr="000622DB" w:rsidRDefault="000622DB" w:rsidP="000622DB">
      <w:pPr>
        <w:pBdr>
          <w:top w:val="single" w:sz="4" w:space="1" w:color="auto"/>
          <w:bottom w:val="single" w:sz="4" w:space="1" w:color="auto"/>
        </w:pBdr>
        <w:jc w:val="center"/>
        <w:rPr>
          <w:rFonts w:ascii="Times" w:hAnsi="Times"/>
          <w:b/>
          <w:sz w:val="10"/>
          <w:szCs w:val="10"/>
        </w:rPr>
      </w:pPr>
    </w:p>
    <w:p w14:paraId="25ADDC72" w14:textId="7296C9E4" w:rsidR="000622DB" w:rsidRDefault="000622DB" w:rsidP="000622DB">
      <w:pPr>
        <w:pBdr>
          <w:top w:val="single" w:sz="4" w:space="1" w:color="auto"/>
          <w:bottom w:val="single" w:sz="4" w:space="1" w:color="auto"/>
        </w:pBdr>
        <w:jc w:val="center"/>
        <w:rPr>
          <w:rFonts w:ascii="Times" w:hAnsi="Times"/>
          <w:b/>
        </w:rPr>
      </w:pPr>
      <w:r w:rsidRPr="009B332F">
        <w:rPr>
          <w:rFonts w:ascii="Times" w:hAnsi="Times"/>
          <w:b/>
        </w:rPr>
        <w:t xml:space="preserve">Season Show: </w:t>
      </w:r>
      <w:r w:rsidRPr="009B332F">
        <w:rPr>
          <w:rFonts w:ascii="Times" w:hAnsi="Times"/>
          <w:b/>
          <w:i/>
          <w:iCs/>
        </w:rPr>
        <w:t>Women of Lockerbie</w:t>
      </w:r>
      <w:r w:rsidRPr="009B332F">
        <w:rPr>
          <w:rFonts w:ascii="Times" w:hAnsi="Times"/>
          <w:b/>
        </w:rPr>
        <w:t xml:space="preserve"> Streaming March </w:t>
      </w:r>
      <w:r>
        <w:rPr>
          <w:rFonts w:ascii="Times" w:hAnsi="Times"/>
          <w:b/>
        </w:rPr>
        <w:t>10 – 13</w:t>
      </w:r>
    </w:p>
    <w:p w14:paraId="34CB4D75" w14:textId="77777777" w:rsidR="000622DB" w:rsidRPr="000622DB" w:rsidRDefault="000622DB" w:rsidP="000622DB">
      <w:pPr>
        <w:pBdr>
          <w:top w:val="single" w:sz="4" w:space="1" w:color="auto"/>
          <w:bottom w:val="single" w:sz="4" w:space="1" w:color="auto"/>
        </w:pBdr>
        <w:jc w:val="center"/>
        <w:rPr>
          <w:rFonts w:ascii="Times" w:hAnsi="Times"/>
          <w:b/>
          <w:sz w:val="10"/>
          <w:szCs w:val="10"/>
        </w:rPr>
      </w:pPr>
    </w:p>
    <w:p w14:paraId="7B4EBF9D" w14:textId="77777777" w:rsidR="00E22053" w:rsidRPr="00E22053" w:rsidRDefault="00E22053" w:rsidP="00E22053">
      <w:pPr>
        <w:tabs>
          <w:tab w:val="left" w:pos="1440"/>
          <w:tab w:val="left" w:pos="3060"/>
        </w:tabs>
        <w:rPr>
          <w:rFonts w:asciiTheme="minorHAnsi" w:hAnsiTheme="minorHAnsi" w:cstheme="minorHAnsi"/>
          <w:sz w:val="10"/>
          <w:szCs w:val="10"/>
        </w:rPr>
      </w:pPr>
    </w:p>
    <w:p w14:paraId="7BA6F999" w14:textId="19E4CD75" w:rsidR="00047B30" w:rsidRPr="00E22053" w:rsidRDefault="00047B30" w:rsidP="00E22053">
      <w:pPr>
        <w:tabs>
          <w:tab w:val="left" w:pos="1440"/>
          <w:tab w:val="left" w:pos="3060"/>
        </w:tabs>
        <w:rPr>
          <w:rFonts w:asciiTheme="minorHAnsi" w:hAnsiTheme="minorHAnsi" w:cstheme="minorHAnsi"/>
          <w:sz w:val="16"/>
          <w:szCs w:val="16"/>
        </w:rPr>
      </w:pPr>
      <w:r w:rsidRPr="00E220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March 12, 13</w:t>
      </w:r>
      <w:r w:rsidR="003E223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Pr="00E220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14 </w:t>
      </w:r>
      <w:r w:rsidRPr="00E2205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Fri – Sun</w:t>
      </w:r>
      <w:r w:rsidRPr="00E220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</w:t>
      </w:r>
      <w:r w:rsidR="00E220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Pr="007F607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BFA Exams: Soph and Transfer Student Exams, MT &amp; Perf</w:t>
      </w:r>
    </w:p>
    <w:p w14:paraId="705D735B" w14:textId="7F6B55F5" w:rsidR="006D5CDA" w:rsidRPr="00ED77D8" w:rsidRDefault="006D5CDA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trike/>
          <w:color w:val="FF0000"/>
          <w:sz w:val="16"/>
          <w:szCs w:val="16"/>
        </w:rPr>
      </w:pPr>
      <w:r w:rsidRPr="007F6070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Pr="007F6070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Pr="007F6070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</w:p>
    <w:p w14:paraId="5AD13023" w14:textId="6D602912" w:rsidR="00255B82" w:rsidRPr="00EC65FD" w:rsidRDefault="00255B82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22"/>
          <w:szCs w:val="22"/>
        </w:rPr>
      </w:pPr>
      <w:r w:rsidRPr="006D5CDA">
        <w:rPr>
          <w:rFonts w:asciiTheme="minorHAnsi" w:hAnsiTheme="minorHAnsi" w:cstheme="minorHAnsi"/>
          <w:sz w:val="22"/>
          <w:szCs w:val="22"/>
        </w:rPr>
        <w:lastRenderedPageBreak/>
        <w:t xml:space="preserve">March </w:t>
      </w:r>
      <w:r w:rsidR="00E90FDF" w:rsidRPr="006D5CDA">
        <w:rPr>
          <w:rFonts w:asciiTheme="minorHAnsi" w:hAnsiTheme="minorHAnsi" w:cstheme="minorHAnsi"/>
          <w:sz w:val="22"/>
          <w:szCs w:val="22"/>
        </w:rPr>
        <w:t>1</w:t>
      </w:r>
      <w:r w:rsidR="006441D9" w:rsidRPr="006D5CDA">
        <w:rPr>
          <w:rFonts w:asciiTheme="minorHAnsi" w:hAnsiTheme="minorHAnsi" w:cstheme="minorHAnsi"/>
          <w:sz w:val="22"/>
          <w:szCs w:val="22"/>
        </w:rPr>
        <w:t>6</w:t>
      </w:r>
      <w:r w:rsidR="00534208" w:rsidRPr="006D5CDA">
        <w:rPr>
          <w:rFonts w:asciiTheme="minorHAnsi" w:hAnsiTheme="minorHAnsi" w:cstheme="minorHAnsi"/>
          <w:sz w:val="22"/>
          <w:szCs w:val="22"/>
        </w:rPr>
        <w:tab/>
      </w:r>
      <w:r w:rsidRPr="006D5CDA">
        <w:rPr>
          <w:rFonts w:asciiTheme="minorHAnsi" w:hAnsiTheme="minorHAnsi" w:cstheme="minorHAnsi"/>
          <w:i/>
          <w:sz w:val="22"/>
          <w:szCs w:val="22"/>
        </w:rPr>
        <w:t>Tuesday</w:t>
      </w:r>
      <w:r w:rsidR="00A76D56" w:rsidRPr="006D5CDA">
        <w:rPr>
          <w:rFonts w:asciiTheme="minorHAnsi" w:hAnsiTheme="minorHAnsi" w:cstheme="minorHAnsi"/>
          <w:i/>
          <w:sz w:val="22"/>
          <w:szCs w:val="22"/>
        </w:rPr>
        <w:tab/>
      </w:r>
      <w:r w:rsidR="00E22053">
        <w:rPr>
          <w:rFonts w:asciiTheme="minorHAnsi" w:hAnsiTheme="minorHAnsi" w:cstheme="minorHAnsi"/>
          <w:i/>
          <w:sz w:val="22"/>
          <w:szCs w:val="22"/>
        </w:rPr>
        <w:t>Mandatory</w:t>
      </w:r>
      <w:r w:rsidR="00A76D56" w:rsidRPr="006D5CD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76D56" w:rsidRPr="006A341A">
        <w:rPr>
          <w:rFonts w:asciiTheme="minorHAnsi" w:hAnsiTheme="minorHAnsi" w:cstheme="minorHAnsi"/>
          <w:b/>
          <w:bCs/>
          <w:iCs/>
          <w:sz w:val="22"/>
          <w:szCs w:val="22"/>
        </w:rPr>
        <w:t>Orientation</w:t>
      </w:r>
      <w:r w:rsidR="00A76D56" w:rsidRPr="006A341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22053" w:rsidRPr="006A341A">
        <w:rPr>
          <w:rFonts w:asciiTheme="minorHAnsi" w:hAnsiTheme="minorHAnsi" w:cstheme="minorHAnsi"/>
          <w:iCs/>
          <w:sz w:val="22"/>
          <w:szCs w:val="22"/>
        </w:rPr>
        <w:t xml:space="preserve">for all Performance and MT </w:t>
      </w:r>
      <w:r w:rsidR="00E22053" w:rsidRPr="006A341A">
        <w:rPr>
          <w:rFonts w:asciiTheme="minorHAnsi" w:hAnsiTheme="minorHAnsi" w:cstheme="minorHAnsi"/>
          <w:b/>
          <w:bCs/>
          <w:iCs/>
          <w:sz w:val="22"/>
          <w:szCs w:val="22"/>
        </w:rPr>
        <w:t>Freshmen</w:t>
      </w:r>
      <w:r w:rsidR="006A341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only</w:t>
      </w:r>
      <w:r w:rsidR="00E22053" w:rsidRPr="006A341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22053" w:rsidRPr="006A341A">
        <w:rPr>
          <w:rFonts w:asciiTheme="minorHAnsi" w:hAnsiTheme="minorHAnsi" w:cstheme="minorHAnsi"/>
          <w:iCs/>
          <w:sz w:val="22"/>
          <w:szCs w:val="22"/>
        </w:rPr>
        <w:tab/>
      </w:r>
      <w:r w:rsidR="00E22053" w:rsidRPr="006A341A">
        <w:rPr>
          <w:rFonts w:asciiTheme="minorHAnsi" w:hAnsiTheme="minorHAnsi" w:cstheme="minorHAnsi"/>
          <w:iCs/>
          <w:sz w:val="22"/>
          <w:szCs w:val="22"/>
        </w:rPr>
        <w:tab/>
      </w:r>
      <w:r w:rsidR="00E22053" w:rsidRPr="006A341A">
        <w:rPr>
          <w:rFonts w:asciiTheme="minorHAnsi" w:hAnsiTheme="minorHAnsi" w:cstheme="minorHAnsi"/>
          <w:iCs/>
          <w:sz w:val="22"/>
          <w:szCs w:val="22"/>
        </w:rPr>
        <w:tab/>
        <w:t>w/</w:t>
      </w:r>
      <w:r w:rsidR="00A76D56" w:rsidRPr="006A341A">
        <w:rPr>
          <w:rFonts w:asciiTheme="minorHAnsi" w:hAnsiTheme="minorHAnsi" w:cstheme="minorHAnsi"/>
          <w:iCs/>
          <w:sz w:val="22"/>
          <w:szCs w:val="22"/>
        </w:rPr>
        <w:t xml:space="preserve"> John Yorke for Freshman Showcase </w:t>
      </w:r>
      <w:r w:rsidR="00C2541D">
        <w:rPr>
          <w:rFonts w:asciiTheme="minorHAnsi" w:hAnsiTheme="minorHAnsi" w:cstheme="minorHAnsi"/>
          <w:i/>
          <w:sz w:val="22"/>
          <w:szCs w:val="22"/>
        </w:rPr>
        <w:t xml:space="preserve">- </w:t>
      </w:r>
      <w:r w:rsidR="00C2541D">
        <w:rPr>
          <w:rFonts w:asciiTheme="minorHAnsi" w:hAnsiTheme="minorHAnsi" w:cstheme="minorHAnsi"/>
          <w:sz w:val="22"/>
          <w:szCs w:val="22"/>
        </w:rPr>
        <w:t>(filming date March 23)</w:t>
      </w:r>
    </w:p>
    <w:p w14:paraId="2D7FFC98" w14:textId="77777777" w:rsidR="00255B82" w:rsidRPr="007C6A08" w:rsidRDefault="00255B82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i/>
          <w:color w:val="000000" w:themeColor="text1"/>
          <w:sz w:val="10"/>
          <w:szCs w:val="10"/>
        </w:rPr>
      </w:pPr>
    </w:p>
    <w:p w14:paraId="53C783C1" w14:textId="502E4420" w:rsidR="00ED77D8" w:rsidRPr="006A341A" w:rsidRDefault="00255B82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>March 1</w:t>
      </w:r>
      <w:r w:rsidR="006441D9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534208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="00534208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AB3EE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Mandatory</w:t>
      </w:r>
      <w:r w:rsidR="00ED77D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E22053" w:rsidRPr="006A341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Meeting </w:t>
      </w:r>
      <w:r w:rsidR="00ED77D8" w:rsidRPr="006A341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for MT and Perf Majors:</w:t>
      </w:r>
    </w:p>
    <w:p w14:paraId="18D0B5FF" w14:textId="4091CCFC" w:rsidR="00564324" w:rsidRPr="000622DB" w:rsidRDefault="00ED77D8" w:rsidP="000622DB">
      <w:pPr>
        <w:tabs>
          <w:tab w:val="left" w:pos="1440"/>
          <w:tab w:val="left" w:pos="3060"/>
        </w:tabs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6A341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Pr="006A341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6A341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AB3EEB" w:rsidRPr="006A341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Guest </w:t>
      </w:r>
      <w:r w:rsidRPr="006A341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Hannah Aldridge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,</w:t>
      </w:r>
      <w:r w:rsidR="00AB3EE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AB3EEB" w:rsidRPr="00ED77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Nutrition for Actors</w:t>
      </w:r>
    </w:p>
    <w:p w14:paraId="07DC73EB" w14:textId="77777777" w:rsidR="000622DB" w:rsidRPr="000622DB" w:rsidRDefault="000622DB" w:rsidP="00564324">
      <w:pPr>
        <w:pBdr>
          <w:top w:val="single" w:sz="4" w:space="1" w:color="auto"/>
          <w:bottom w:val="single" w:sz="4" w:space="1" w:color="auto"/>
        </w:pBdr>
        <w:jc w:val="center"/>
        <w:rPr>
          <w:rFonts w:ascii="Times" w:hAnsi="Times"/>
          <w:b/>
          <w:sz w:val="10"/>
          <w:szCs w:val="10"/>
        </w:rPr>
      </w:pPr>
    </w:p>
    <w:p w14:paraId="02726D32" w14:textId="3471ABE6" w:rsidR="00564324" w:rsidRPr="009B332F" w:rsidRDefault="00862E25" w:rsidP="00564324">
      <w:pPr>
        <w:pBdr>
          <w:top w:val="single" w:sz="4" w:space="1" w:color="auto"/>
          <w:bottom w:val="single" w:sz="4" w:space="1" w:color="auto"/>
        </w:pBdr>
        <w:jc w:val="center"/>
        <w:rPr>
          <w:rFonts w:ascii="Times" w:hAnsi="Times"/>
          <w:b/>
        </w:rPr>
      </w:pPr>
      <w:r w:rsidRPr="009B332F">
        <w:rPr>
          <w:rFonts w:ascii="Times" w:hAnsi="Times"/>
          <w:b/>
        </w:rPr>
        <w:t xml:space="preserve">Season Show: </w:t>
      </w:r>
      <w:r w:rsidR="00564324" w:rsidRPr="009B332F">
        <w:rPr>
          <w:rFonts w:ascii="Times" w:hAnsi="Times"/>
          <w:b/>
        </w:rPr>
        <w:t xml:space="preserve">Senior Showcase BFA in Dance Concert: </w:t>
      </w:r>
    </w:p>
    <w:p w14:paraId="4FF3923B" w14:textId="2F57BE49" w:rsidR="009B332F" w:rsidRDefault="00862E25" w:rsidP="003E543D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B332F">
        <w:rPr>
          <w:rFonts w:ascii="Times" w:hAnsi="Times"/>
          <w:b/>
        </w:rPr>
        <w:t xml:space="preserve">Live </w:t>
      </w:r>
      <w:r w:rsidR="00564324" w:rsidRPr="009B332F">
        <w:rPr>
          <w:rFonts w:ascii="Times" w:hAnsi="Times"/>
          <w:b/>
        </w:rPr>
        <w:t xml:space="preserve">March 19, 20 </w:t>
      </w:r>
      <w:r w:rsidRPr="009B33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and Streaming March 26, 27</w:t>
      </w:r>
    </w:p>
    <w:p w14:paraId="542BCE09" w14:textId="77777777" w:rsidR="000622DB" w:rsidRPr="000622DB" w:rsidRDefault="000622DB" w:rsidP="003E543D">
      <w:pPr>
        <w:pBdr>
          <w:top w:val="single" w:sz="4" w:space="1" w:color="auto"/>
          <w:bottom w:val="single" w:sz="4" w:space="1" w:color="auto"/>
        </w:pBdr>
        <w:jc w:val="center"/>
        <w:rPr>
          <w:rFonts w:ascii="Times" w:hAnsi="Times"/>
          <w:sz w:val="10"/>
          <w:szCs w:val="10"/>
        </w:rPr>
      </w:pPr>
    </w:p>
    <w:p w14:paraId="4CA463E1" w14:textId="77777777" w:rsidR="003E543D" w:rsidRPr="006A341A" w:rsidRDefault="003E543D" w:rsidP="0056432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8366FD2" w14:textId="2E7FC28C" w:rsidR="003E543D" w:rsidRDefault="003E543D" w:rsidP="00564324">
      <w:pPr>
        <w:tabs>
          <w:tab w:val="left" w:pos="1440"/>
          <w:tab w:val="left" w:pos="3060"/>
        </w:tabs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March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3E543D">
        <w:rPr>
          <w:rFonts w:asciiTheme="minorHAnsi" w:hAnsiTheme="minorHAnsi"/>
          <w:i/>
          <w:iCs/>
          <w:color w:val="000000"/>
          <w:sz w:val="22"/>
          <w:szCs w:val="22"/>
        </w:rPr>
        <w:t>Saturday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>
        <w:rPr>
          <w:rFonts w:asciiTheme="minorHAnsi" w:hAnsiTheme="minorHAnsi"/>
          <w:color w:val="000000"/>
          <w:sz w:val="22"/>
          <w:szCs w:val="22"/>
        </w:rPr>
        <w:tab/>
      </w:r>
      <w:r w:rsidRPr="00EC65FD">
        <w:rPr>
          <w:rFonts w:asciiTheme="minorHAnsi" w:hAnsiTheme="minorHAnsi"/>
          <w:color w:val="000000"/>
          <w:sz w:val="22"/>
          <w:szCs w:val="22"/>
        </w:rPr>
        <w:t>Entrance Auditions BFA in Musical Theatre</w:t>
      </w:r>
      <w:r>
        <w:rPr>
          <w:rFonts w:asciiTheme="minorHAnsi" w:hAnsiTheme="minorHAnsi"/>
          <w:color w:val="000000"/>
          <w:sz w:val="22"/>
          <w:szCs w:val="22"/>
        </w:rPr>
        <w:t>, Dance,</w:t>
      </w:r>
      <w:r w:rsidRPr="00EC65FD">
        <w:rPr>
          <w:rFonts w:asciiTheme="minorHAnsi" w:hAnsiTheme="minorHAnsi"/>
          <w:color w:val="000000"/>
          <w:sz w:val="22"/>
          <w:szCs w:val="22"/>
        </w:rPr>
        <w:t xml:space="preserve"> and Performance</w:t>
      </w:r>
    </w:p>
    <w:p w14:paraId="765747A7" w14:textId="77777777" w:rsidR="003E543D" w:rsidRPr="006A341A" w:rsidRDefault="003E543D" w:rsidP="0056432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014FAD6" w14:textId="23B5E3E3" w:rsidR="007C6A08" w:rsidRPr="00ED77D8" w:rsidRDefault="00564324" w:rsidP="0056432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77D8">
        <w:rPr>
          <w:rFonts w:asciiTheme="minorHAnsi" w:hAnsiTheme="minorHAnsi" w:cstheme="minorHAnsi"/>
          <w:color w:val="000000" w:themeColor="text1"/>
          <w:sz w:val="22"/>
          <w:szCs w:val="22"/>
        </w:rPr>
        <w:t>March 23</w:t>
      </w:r>
      <w:r w:rsidRPr="00ED77D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D77D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Tuesday</w:t>
      </w:r>
      <w:r w:rsidR="0083155B" w:rsidRPr="00ED77D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343C98" w:rsidRPr="00C2541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Filming</w:t>
      </w:r>
      <w:r w:rsidRPr="00C2541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of Freshman Showcase: </w:t>
      </w:r>
      <w:r w:rsidR="003E543D" w:rsidRPr="00C2541D">
        <w:rPr>
          <w:rFonts w:asciiTheme="minorHAnsi" w:hAnsiTheme="minorHAnsi"/>
          <w:color w:val="000000" w:themeColor="text1"/>
          <w:sz w:val="22"/>
          <w:szCs w:val="22"/>
        </w:rPr>
        <w:t xml:space="preserve">Perf and MT Freshmen </w:t>
      </w:r>
      <w:r w:rsidR="00343C98" w:rsidRPr="00C2541D">
        <w:rPr>
          <w:rFonts w:asciiTheme="minorHAnsi" w:hAnsiTheme="minorHAnsi"/>
          <w:color w:val="000000" w:themeColor="text1"/>
          <w:sz w:val="22"/>
          <w:szCs w:val="22"/>
        </w:rPr>
        <w:t xml:space="preserve">Showcase </w:t>
      </w:r>
      <w:r w:rsidR="003E543D" w:rsidRPr="00C2541D">
        <w:rPr>
          <w:rFonts w:asciiTheme="minorHAnsi" w:hAnsiTheme="minorHAnsi"/>
          <w:color w:val="000000" w:themeColor="text1"/>
          <w:sz w:val="22"/>
          <w:szCs w:val="22"/>
        </w:rPr>
        <w:tab/>
      </w:r>
      <w:r w:rsidR="003E543D" w:rsidRPr="00C2541D">
        <w:rPr>
          <w:rFonts w:asciiTheme="minorHAnsi" w:hAnsiTheme="minorHAnsi"/>
          <w:color w:val="000000" w:themeColor="text1"/>
          <w:sz w:val="22"/>
          <w:szCs w:val="22"/>
        </w:rPr>
        <w:tab/>
      </w:r>
      <w:r w:rsidR="003E543D" w:rsidRPr="00C2541D">
        <w:rPr>
          <w:rFonts w:asciiTheme="minorHAnsi" w:hAnsiTheme="minorHAnsi"/>
          <w:color w:val="000000" w:themeColor="text1"/>
          <w:sz w:val="22"/>
          <w:szCs w:val="22"/>
        </w:rPr>
        <w:tab/>
      </w:r>
      <w:r w:rsidR="00C5477D">
        <w:rPr>
          <w:rFonts w:asciiTheme="minorHAnsi" w:hAnsiTheme="minorHAnsi"/>
          <w:color w:val="000000" w:themeColor="text1"/>
          <w:sz w:val="22"/>
          <w:szCs w:val="22"/>
        </w:rPr>
        <w:t>*</w:t>
      </w:r>
      <w:r w:rsidR="00343C98" w:rsidRPr="00C2541D">
        <w:rPr>
          <w:rFonts w:asciiTheme="minorHAnsi" w:hAnsiTheme="minorHAnsi"/>
          <w:color w:val="000000" w:themeColor="text1"/>
          <w:sz w:val="22"/>
          <w:szCs w:val="22"/>
        </w:rPr>
        <w:t xml:space="preserve">Participants report to TH 235 for recording 12:45 – 2:00 </w:t>
      </w:r>
      <w:r w:rsidR="00343C98" w:rsidRPr="00C2541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w/</w:t>
      </w:r>
      <w:r w:rsidRPr="00C2541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Yorke</w:t>
      </w:r>
    </w:p>
    <w:p w14:paraId="7CA3ABC7" w14:textId="67B6EFA8" w:rsidR="00534208" w:rsidRPr="009348FE" w:rsidRDefault="00534208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  <w:r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</w:p>
    <w:p w14:paraId="2D362BE5" w14:textId="3F7F8DF7" w:rsidR="00E22053" w:rsidRDefault="00255B82" w:rsidP="00E22053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EC65FD">
        <w:rPr>
          <w:rFonts w:asciiTheme="minorHAnsi" w:hAnsiTheme="minorHAnsi" w:cstheme="minorHAnsi"/>
          <w:sz w:val="22"/>
          <w:szCs w:val="22"/>
        </w:rPr>
        <w:t xml:space="preserve">March </w:t>
      </w:r>
      <w:r w:rsidR="00E90FDF" w:rsidRPr="00EC65FD">
        <w:rPr>
          <w:rFonts w:asciiTheme="minorHAnsi" w:hAnsiTheme="minorHAnsi" w:cstheme="minorHAnsi"/>
          <w:sz w:val="22"/>
          <w:szCs w:val="22"/>
        </w:rPr>
        <w:t>2</w:t>
      </w:r>
      <w:r w:rsidR="006441D9">
        <w:rPr>
          <w:rFonts w:asciiTheme="minorHAnsi" w:hAnsiTheme="minorHAnsi" w:cstheme="minorHAnsi"/>
          <w:sz w:val="22"/>
          <w:szCs w:val="22"/>
        </w:rPr>
        <w:t>5</w:t>
      </w:r>
      <w:r w:rsidR="0026037B" w:rsidRPr="00EC65FD">
        <w:rPr>
          <w:rFonts w:asciiTheme="minorHAnsi" w:hAnsiTheme="minorHAnsi" w:cstheme="minorHAnsi"/>
          <w:sz w:val="22"/>
          <w:szCs w:val="22"/>
        </w:rPr>
        <w:tab/>
      </w:r>
      <w:r w:rsidR="0026037B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="0026037B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E869A2" w:rsidRPr="009B332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EC394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  </w:t>
      </w:r>
      <w:r w:rsidR="003E543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Streaming of </w:t>
      </w:r>
      <w:r w:rsidR="00564324" w:rsidRPr="00C2541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Freshman Showcase</w:t>
      </w:r>
      <w:r w:rsidR="00E2205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: </w:t>
      </w:r>
      <w:r w:rsidR="00E22053">
        <w:rPr>
          <w:rFonts w:asciiTheme="minorHAnsi" w:hAnsiTheme="minorHAnsi"/>
          <w:color w:val="000000" w:themeColor="text1"/>
          <w:sz w:val="22"/>
          <w:szCs w:val="22"/>
        </w:rPr>
        <w:t xml:space="preserve">Required viewing for </w:t>
      </w:r>
      <w:r w:rsidR="00E22053">
        <w:rPr>
          <w:rFonts w:asciiTheme="minorHAnsi" w:hAnsiTheme="minorHAnsi"/>
          <w:color w:val="000000" w:themeColor="text1"/>
          <w:sz w:val="22"/>
          <w:szCs w:val="22"/>
        </w:rPr>
        <w:tab/>
      </w:r>
      <w:r w:rsidR="00E22053">
        <w:rPr>
          <w:rFonts w:asciiTheme="minorHAnsi" w:hAnsiTheme="minorHAnsi"/>
          <w:color w:val="000000" w:themeColor="text1"/>
          <w:sz w:val="22"/>
          <w:szCs w:val="22"/>
        </w:rPr>
        <w:tab/>
      </w:r>
      <w:r w:rsidR="00E22053">
        <w:rPr>
          <w:rFonts w:asciiTheme="minorHAnsi" w:hAnsiTheme="minorHAnsi"/>
          <w:color w:val="000000" w:themeColor="text1"/>
          <w:sz w:val="22"/>
          <w:szCs w:val="22"/>
        </w:rPr>
        <w:tab/>
      </w:r>
      <w:r w:rsidR="00E22053">
        <w:rPr>
          <w:rFonts w:asciiTheme="minorHAnsi" w:hAnsiTheme="minorHAnsi"/>
          <w:color w:val="000000" w:themeColor="text1"/>
          <w:sz w:val="22"/>
          <w:szCs w:val="22"/>
        </w:rPr>
        <w:tab/>
      </w:r>
      <w:r w:rsidR="00E22053">
        <w:rPr>
          <w:rFonts w:asciiTheme="minorHAnsi" w:hAnsiTheme="minorHAnsi"/>
          <w:color w:val="000000" w:themeColor="text1"/>
          <w:sz w:val="22"/>
          <w:szCs w:val="22"/>
        </w:rPr>
        <w:tab/>
      </w:r>
      <w:r w:rsidR="00E22053">
        <w:rPr>
          <w:rFonts w:asciiTheme="minorHAnsi" w:hAnsiTheme="minorHAnsi"/>
          <w:color w:val="000000" w:themeColor="text1"/>
          <w:sz w:val="22"/>
          <w:szCs w:val="22"/>
        </w:rPr>
        <w:tab/>
        <w:t xml:space="preserve">    all Performance and MT majors</w:t>
      </w:r>
    </w:p>
    <w:p w14:paraId="1B76087C" w14:textId="77777777" w:rsidR="00E22053" w:rsidRPr="00E22053" w:rsidRDefault="00E22053" w:rsidP="00E22053">
      <w:pPr>
        <w:rPr>
          <w:rFonts w:asciiTheme="minorHAnsi" w:hAnsiTheme="minorHAnsi" w:cstheme="minorHAnsi"/>
          <w:iCs/>
          <w:color w:val="FF0000"/>
          <w:sz w:val="10"/>
          <w:szCs w:val="10"/>
        </w:rPr>
      </w:pPr>
    </w:p>
    <w:p w14:paraId="0DFCCCA1" w14:textId="7720C702" w:rsidR="000E5E66" w:rsidRPr="00E22053" w:rsidRDefault="00862E25" w:rsidP="00E22053">
      <w:pPr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E2205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March 26, 27, 28</w:t>
      </w:r>
      <w:r w:rsidRPr="00C2541D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  </w:t>
      </w:r>
      <w:r w:rsidRPr="00E22053">
        <w:rPr>
          <w:rFonts w:asciiTheme="minorHAnsi" w:hAnsiTheme="minorHAnsi" w:cstheme="minorHAnsi"/>
          <w:bCs/>
          <w:i/>
          <w:iCs/>
          <w:color w:val="000000" w:themeColor="text1"/>
          <w:sz w:val="21"/>
          <w:szCs w:val="21"/>
        </w:rPr>
        <w:t xml:space="preserve">Fri </w:t>
      </w:r>
      <w:r w:rsidRPr="00E2205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– Sun</w:t>
      </w:r>
      <w:r w:rsidRPr="00C254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</w:t>
      </w:r>
      <w:r w:rsidR="00E220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 xml:space="preserve">    </w:t>
      </w:r>
      <w:r w:rsidRPr="00C254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BFA Exams: Junior Qualifying Exams, MT &amp; Perf</w:t>
      </w:r>
    </w:p>
    <w:p w14:paraId="2142996A" w14:textId="77777777" w:rsidR="003C2F74" w:rsidRPr="007C6A08" w:rsidRDefault="003C2F74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10"/>
          <w:szCs w:val="10"/>
        </w:rPr>
      </w:pPr>
    </w:p>
    <w:p w14:paraId="3BABE57C" w14:textId="1220838B" w:rsidR="0026037B" w:rsidRPr="00EC65FD" w:rsidRDefault="00255B82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65FD">
        <w:rPr>
          <w:rFonts w:asciiTheme="minorHAnsi" w:hAnsiTheme="minorHAnsi" w:cstheme="minorHAnsi"/>
          <w:sz w:val="22"/>
          <w:szCs w:val="22"/>
        </w:rPr>
        <w:t>March 3</w:t>
      </w:r>
      <w:r w:rsidR="006441D9">
        <w:rPr>
          <w:rFonts w:asciiTheme="minorHAnsi" w:hAnsiTheme="minorHAnsi" w:cstheme="minorHAnsi"/>
          <w:sz w:val="22"/>
          <w:szCs w:val="22"/>
        </w:rPr>
        <w:t>0</w:t>
      </w:r>
      <w:r w:rsidR="0026037B" w:rsidRPr="00EC65FD">
        <w:rPr>
          <w:rFonts w:asciiTheme="minorHAnsi" w:hAnsiTheme="minorHAnsi" w:cstheme="minorHAnsi"/>
          <w:sz w:val="22"/>
          <w:szCs w:val="22"/>
        </w:rPr>
        <w:tab/>
      </w:r>
      <w:r w:rsidR="0026037B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="009562BE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327038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MERTZ, Dance Alliance, </w:t>
      </w:r>
      <w:proofErr w:type="spellStart"/>
      <w:r w:rsidR="00327038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>Burkle</w:t>
      </w:r>
      <w:proofErr w:type="spellEnd"/>
      <w:r w:rsidR="00327038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meetings</w:t>
      </w:r>
      <w:r w:rsidR="003270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BBED563" w14:textId="030CEEA4" w:rsidR="0026037B" w:rsidRPr="007C6A08" w:rsidRDefault="0026037B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10"/>
          <w:szCs w:val="10"/>
        </w:rPr>
      </w:pPr>
    </w:p>
    <w:p w14:paraId="222BBB7C" w14:textId="253C3741" w:rsidR="0026037B" w:rsidRPr="00327038" w:rsidRDefault="00255B82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327038">
        <w:rPr>
          <w:rFonts w:asciiTheme="minorHAnsi" w:hAnsiTheme="minorHAnsi" w:cstheme="minorHAnsi"/>
          <w:sz w:val="22"/>
          <w:szCs w:val="22"/>
        </w:rPr>
        <w:t xml:space="preserve">April </w:t>
      </w:r>
      <w:r w:rsidR="006441D9" w:rsidRPr="00327038">
        <w:rPr>
          <w:rFonts w:asciiTheme="minorHAnsi" w:hAnsiTheme="minorHAnsi" w:cstheme="minorHAnsi"/>
          <w:sz w:val="22"/>
          <w:szCs w:val="22"/>
        </w:rPr>
        <w:t>1</w:t>
      </w:r>
      <w:r w:rsidR="0026037B" w:rsidRPr="00327038">
        <w:rPr>
          <w:rFonts w:asciiTheme="minorHAnsi" w:hAnsiTheme="minorHAnsi" w:cstheme="minorHAnsi"/>
          <w:sz w:val="22"/>
          <w:szCs w:val="22"/>
        </w:rPr>
        <w:t xml:space="preserve"> </w:t>
      </w:r>
      <w:r w:rsidR="0026037B" w:rsidRPr="00327038">
        <w:rPr>
          <w:rFonts w:asciiTheme="minorHAnsi" w:hAnsiTheme="minorHAnsi" w:cstheme="minorHAnsi"/>
          <w:sz w:val="22"/>
          <w:szCs w:val="22"/>
        </w:rPr>
        <w:tab/>
      </w:r>
      <w:r w:rsidR="0026037B" w:rsidRPr="0032703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="00EC3944" w:rsidRPr="0032703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327038" w:rsidRPr="0032703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Guest Artist, Lavinia</w:t>
      </w:r>
      <w:r w:rsidR="0032703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proofErr w:type="spellStart"/>
      <w:r w:rsidR="0032703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Jadhwani</w:t>
      </w:r>
      <w:proofErr w:type="spellEnd"/>
      <w:r w:rsidR="00327038" w:rsidRPr="0032703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hosted by Holly </w:t>
      </w:r>
      <w:proofErr w:type="spellStart"/>
      <w:r w:rsidR="00327038" w:rsidRPr="0032703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Derr</w:t>
      </w:r>
      <w:proofErr w:type="spellEnd"/>
      <w:r w:rsidR="0032703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</w:p>
    <w:p w14:paraId="2C76D97E" w14:textId="77777777" w:rsidR="00472957" w:rsidRPr="007C6A08" w:rsidRDefault="00472957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  <w:highlight w:val="yellow"/>
        </w:rPr>
      </w:pPr>
    </w:p>
    <w:p w14:paraId="41551364" w14:textId="1D7D0027" w:rsidR="009562BE" w:rsidRPr="00EC65FD" w:rsidRDefault="00255B82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BB14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April </w:t>
      </w:r>
      <w:r w:rsidR="006441D9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9562BE" w:rsidRPr="00BB147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9562BE" w:rsidRPr="00BB147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="00472957" w:rsidRPr="00BB147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EC394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BFA Dance Area Convocation </w:t>
      </w:r>
      <w:r w:rsidR="00C5477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-</w:t>
      </w:r>
      <w:r w:rsidR="00C5477D" w:rsidRPr="00C5477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C5477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required for all Dance majors</w:t>
      </w:r>
    </w:p>
    <w:p w14:paraId="7B39532F" w14:textId="77777777" w:rsidR="00472957" w:rsidRPr="007C6A08" w:rsidRDefault="00472957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9E544EA" w14:textId="1C9664BA" w:rsidR="009562BE" w:rsidRPr="00D6773F" w:rsidRDefault="00255B82" w:rsidP="00D6773F">
      <w:r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April </w:t>
      </w:r>
      <w:r w:rsidR="006441D9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BF14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&amp; 9</w:t>
      </w:r>
      <w:r w:rsidR="009562BE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9562BE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</w:t>
      </w:r>
      <w:r w:rsidR="00BF1400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/Fri</w:t>
      </w:r>
      <w:r w:rsidR="009562BE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EC394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  </w:t>
      </w:r>
      <w:r w:rsidR="00BF1400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Spring Break 2</w:t>
      </w:r>
      <w:r w:rsidR="0088646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  </w:t>
      </w:r>
    </w:p>
    <w:p w14:paraId="606EEB58" w14:textId="1A476B22" w:rsidR="009562BE" w:rsidRPr="007C6A08" w:rsidRDefault="009562BE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2199AE7" w14:textId="6A27F9F2" w:rsidR="009C29B3" w:rsidRPr="00886461" w:rsidRDefault="00255B82" w:rsidP="000E5E66">
      <w:pPr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>April 1</w:t>
      </w:r>
      <w:r w:rsidR="006441D9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9562BE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4643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9562BE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="009562BE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EC394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  </w:t>
      </w:r>
      <w:r w:rsidR="00C254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Mandatory: </w:t>
      </w:r>
      <w:r w:rsidR="00EC3944" w:rsidRPr="00EC394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Departmental </w:t>
      </w:r>
      <w:r w:rsidR="00EC3944" w:rsidRPr="007F6070">
        <w:rPr>
          <w:rFonts w:ascii="Calibri" w:hAnsi="Calibri" w:cs="Calibri"/>
          <w:color w:val="000000" w:themeColor="text1"/>
          <w:sz w:val="22"/>
          <w:szCs w:val="22"/>
        </w:rPr>
        <w:t>Diversity and Inclusion Conversation</w:t>
      </w:r>
    </w:p>
    <w:p w14:paraId="276440C0" w14:textId="4C14D22D" w:rsidR="009562BE" w:rsidRPr="007C6A08" w:rsidRDefault="009562BE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5CFECAD" w14:textId="14763ABD" w:rsidR="009562BE" w:rsidRPr="00EC65FD" w:rsidRDefault="00255B82" w:rsidP="00E06E4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>April 1</w:t>
      </w:r>
      <w:r w:rsidR="006441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 </w:t>
      </w:r>
      <w:r w:rsidR="009348F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9562BE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="009562BE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6A341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  </w:t>
      </w:r>
      <w:r w:rsidR="00E404D4" w:rsidRPr="00E404D4">
        <w:rPr>
          <w:rFonts w:asciiTheme="minorHAnsi" w:hAnsiTheme="minorHAnsi" w:cstheme="minorHAnsi"/>
          <w:sz w:val="22"/>
          <w:szCs w:val="22"/>
        </w:rPr>
        <w:t>“Making It In the City</w:t>
      </w:r>
      <w:r w:rsidR="00E404D4">
        <w:rPr>
          <w:rFonts w:asciiTheme="minorHAnsi" w:hAnsiTheme="minorHAnsi" w:cstheme="minorHAnsi"/>
          <w:sz w:val="22"/>
          <w:szCs w:val="22"/>
        </w:rPr>
        <w:t>,”</w:t>
      </w:r>
      <w:r w:rsidR="00E404D4" w:rsidRPr="00E404D4">
        <w:rPr>
          <w:rFonts w:asciiTheme="minorHAnsi" w:hAnsiTheme="minorHAnsi" w:cstheme="minorHAnsi"/>
          <w:sz w:val="22"/>
          <w:szCs w:val="22"/>
        </w:rPr>
        <w:t xml:space="preserve"> with Guest Artist</w:t>
      </w:r>
      <w:r w:rsidR="004706F8">
        <w:rPr>
          <w:rFonts w:asciiTheme="minorHAnsi" w:hAnsiTheme="minorHAnsi" w:cstheme="minorHAnsi"/>
          <w:sz w:val="22"/>
          <w:szCs w:val="22"/>
        </w:rPr>
        <w:t>,</w:t>
      </w:r>
      <w:r w:rsidR="00E404D4" w:rsidRPr="00E404D4">
        <w:rPr>
          <w:rFonts w:asciiTheme="minorHAnsi" w:hAnsiTheme="minorHAnsi" w:cstheme="minorHAnsi"/>
          <w:sz w:val="22"/>
          <w:szCs w:val="22"/>
        </w:rPr>
        <w:t xml:space="preserve"> Laura Bergquist</w:t>
      </w:r>
      <w:r w:rsidR="00E404D4">
        <w:rPr>
          <w:rFonts w:asciiTheme="minorHAnsi" w:hAnsiTheme="minorHAnsi" w:cstheme="minorHAnsi"/>
          <w:sz w:val="22"/>
          <w:szCs w:val="22"/>
        </w:rPr>
        <w:t>,</w:t>
      </w:r>
      <w:r w:rsidR="00E404D4" w:rsidRPr="00E404D4">
        <w:rPr>
          <w:rFonts w:asciiTheme="minorHAnsi" w:hAnsiTheme="minorHAnsi" w:cstheme="minorHAnsi"/>
          <w:sz w:val="22"/>
          <w:szCs w:val="22"/>
        </w:rPr>
        <w:t xml:space="preserve"> hosted by </w:t>
      </w:r>
      <w:r w:rsidR="00E404D4">
        <w:rPr>
          <w:rFonts w:asciiTheme="minorHAnsi" w:hAnsiTheme="minorHAnsi" w:cstheme="minorHAnsi"/>
          <w:sz w:val="22"/>
          <w:szCs w:val="22"/>
        </w:rPr>
        <w:tab/>
      </w:r>
      <w:r w:rsidR="00E404D4">
        <w:rPr>
          <w:rFonts w:asciiTheme="minorHAnsi" w:hAnsiTheme="minorHAnsi" w:cstheme="minorHAnsi"/>
          <w:sz w:val="22"/>
          <w:szCs w:val="22"/>
        </w:rPr>
        <w:tab/>
      </w:r>
      <w:r w:rsidR="00E404D4">
        <w:rPr>
          <w:rFonts w:asciiTheme="minorHAnsi" w:hAnsiTheme="minorHAnsi" w:cstheme="minorHAnsi"/>
          <w:sz w:val="22"/>
          <w:szCs w:val="22"/>
        </w:rPr>
        <w:tab/>
      </w:r>
      <w:r w:rsidR="00E404D4">
        <w:rPr>
          <w:rFonts w:asciiTheme="minorHAnsi" w:hAnsiTheme="minorHAnsi" w:cstheme="minorHAnsi"/>
          <w:sz w:val="22"/>
          <w:szCs w:val="22"/>
        </w:rPr>
        <w:tab/>
      </w:r>
      <w:r w:rsidR="00E404D4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E404D4" w:rsidRPr="00E404D4">
        <w:rPr>
          <w:rFonts w:asciiTheme="minorHAnsi" w:hAnsiTheme="minorHAnsi" w:cstheme="minorHAnsi"/>
          <w:sz w:val="22"/>
          <w:szCs w:val="22"/>
        </w:rPr>
        <w:t>the Fred Mertz Association</w:t>
      </w:r>
    </w:p>
    <w:p w14:paraId="74DC1A27" w14:textId="77777777" w:rsidR="00E9579A" w:rsidRPr="00E9579A" w:rsidRDefault="00E9579A" w:rsidP="00E0231E">
      <w:pPr>
        <w:pBdr>
          <w:top w:val="single" w:sz="4" w:space="1" w:color="auto"/>
          <w:bottom w:val="single" w:sz="4" w:space="1" w:color="auto"/>
        </w:pBdr>
        <w:jc w:val="center"/>
        <w:rPr>
          <w:rFonts w:ascii="Times" w:hAnsi="Times"/>
          <w:b/>
          <w:sz w:val="10"/>
          <w:szCs w:val="10"/>
        </w:rPr>
      </w:pPr>
    </w:p>
    <w:p w14:paraId="31F12923" w14:textId="3AE42E1F" w:rsidR="00E0231E" w:rsidRDefault="00E0231E" w:rsidP="00E0231E">
      <w:pPr>
        <w:pBdr>
          <w:top w:val="single" w:sz="4" w:space="1" w:color="auto"/>
          <w:bottom w:val="single" w:sz="4" w:space="1" w:color="auto"/>
        </w:pBdr>
        <w:jc w:val="center"/>
        <w:rPr>
          <w:rFonts w:ascii="Times" w:hAnsi="Times"/>
          <w:b/>
        </w:rPr>
      </w:pPr>
      <w:r w:rsidRPr="009B332F">
        <w:rPr>
          <w:rFonts w:ascii="Times" w:hAnsi="Times"/>
          <w:b/>
        </w:rPr>
        <w:t xml:space="preserve">Season Show: </w:t>
      </w:r>
      <w:r w:rsidRPr="009B332F">
        <w:rPr>
          <w:rFonts w:ascii="Times" w:hAnsi="Times"/>
          <w:b/>
          <w:i/>
          <w:iCs/>
        </w:rPr>
        <w:t>Working</w:t>
      </w:r>
      <w:r w:rsidR="00862E25" w:rsidRPr="009B332F">
        <w:rPr>
          <w:rFonts w:ascii="Times" w:hAnsi="Times"/>
          <w:b/>
        </w:rPr>
        <w:t xml:space="preserve">  Streaming </w:t>
      </w:r>
      <w:r w:rsidRPr="009B332F">
        <w:rPr>
          <w:rFonts w:ascii="Times" w:hAnsi="Times"/>
          <w:b/>
        </w:rPr>
        <w:t xml:space="preserve">April </w:t>
      </w:r>
      <w:r w:rsidR="003E543D">
        <w:rPr>
          <w:rFonts w:ascii="Times" w:hAnsi="Times"/>
          <w:b/>
        </w:rPr>
        <w:t>21, 22, 23, 24</w:t>
      </w:r>
    </w:p>
    <w:p w14:paraId="5ECA4116" w14:textId="77777777" w:rsidR="00E9579A" w:rsidRPr="00E9579A" w:rsidRDefault="00E9579A" w:rsidP="00E0231E">
      <w:pPr>
        <w:pBdr>
          <w:top w:val="single" w:sz="4" w:space="1" w:color="auto"/>
          <w:bottom w:val="single" w:sz="4" w:space="1" w:color="auto"/>
        </w:pBdr>
        <w:jc w:val="center"/>
        <w:rPr>
          <w:rFonts w:ascii="Times" w:hAnsi="Times"/>
          <w:sz w:val="10"/>
          <w:szCs w:val="10"/>
        </w:rPr>
      </w:pPr>
    </w:p>
    <w:p w14:paraId="6EF69D0D" w14:textId="1063860F" w:rsidR="001C597E" w:rsidRDefault="00E9579A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65FD">
        <w:rPr>
          <w:rFonts w:asciiTheme="minorHAnsi" w:hAnsiTheme="minorHAnsi" w:cstheme="minorHAnsi"/>
          <w:smallCaps/>
          <w:color w:val="000000"/>
          <w:sz w:val="22"/>
          <w:szCs w:val="22"/>
        </w:rPr>
        <w:t xml:space="preserve">April </w:t>
      </w:r>
      <w:r>
        <w:rPr>
          <w:rFonts w:asciiTheme="minorHAnsi" w:hAnsiTheme="minorHAnsi" w:cstheme="minorHAnsi"/>
          <w:smallCaps/>
          <w:color w:val="000000"/>
          <w:sz w:val="22"/>
          <w:szCs w:val="22"/>
        </w:rPr>
        <w:t>19</w:t>
      </w:r>
      <w:r>
        <w:rPr>
          <w:rFonts w:asciiTheme="minorHAnsi" w:hAnsiTheme="minorHAnsi" w:cstheme="minorHAnsi"/>
          <w:smallCaps/>
          <w:color w:val="000000"/>
          <w:sz w:val="22"/>
          <w:szCs w:val="22"/>
        </w:rPr>
        <w:tab/>
      </w:r>
      <w:r w:rsidRPr="00E9579A">
        <w:rPr>
          <w:rFonts w:asciiTheme="minorHAnsi" w:hAnsiTheme="minorHAnsi" w:cstheme="minorHAnsi"/>
          <w:i/>
          <w:iCs/>
          <w:smallCaps/>
          <w:color w:val="000000"/>
          <w:sz w:val="22"/>
          <w:szCs w:val="22"/>
        </w:rPr>
        <w:t xml:space="preserve"> </w:t>
      </w:r>
      <w:r w:rsidRPr="00E9579A">
        <w:rPr>
          <w:rFonts w:asciiTheme="minorHAnsi" w:hAnsiTheme="minorHAnsi" w:cs="Calibri (Body)"/>
          <w:i/>
          <w:iCs/>
          <w:color w:val="000000"/>
          <w:sz w:val="22"/>
          <w:szCs w:val="22"/>
        </w:rPr>
        <w:t>Monday</w:t>
      </w:r>
      <w:r>
        <w:rPr>
          <w:rFonts w:asciiTheme="minorHAnsi" w:hAnsiTheme="minorHAnsi" w:cstheme="minorHAnsi"/>
          <w:smallCaps/>
          <w:color w:val="000000"/>
          <w:sz w:val="22"/>
          <w:szCs w:val="22"/>
        </w:rPr>
        <w:tab/>
      </w:r>
      <w:r w:rsidR="001C597E" w:rsidRPr="00EC65FD">
        <w:rPr>
          <w:rFonts w:asciiTheme="minorHAnsi" w:hAnsiTheme="minorHAnsi" w:cstheme="minorHAnsi"/>
          <w:i/>
          <w:color w:val="000000"/>
          <w:sz w:val="22"/>
          <w:szCs w:val="22"/>
        </w:rPr>
        <w:t>Entrance Auditions BFA in Musical Theatre and Performance</w:t>
      </w:r>
    </w:p>
    <w:p w14:paraId="54FB8EA3" w14:textId="77777777" w:rsidR="001C597E" w:rsidRPr="001C597E" w:rsidRDefault="001C597E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mallCaps/>
          <w:color w:val="000000"/>
          <w:sz w:val="10"/>
          <w:szCs w:val="10"/>
        </w:rPr>
      </w:pPr>
    </w:p>
    <w:p w14:paraId="461BF5FE" w14:textId="5C5512F0" w:rsidR="0081499A" w:rsidRDefault="000406D7" w:rsidP="0056308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B33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April </w:t>
      </w:r>
      <w:r w:rsidR="006441D9" w:rsidRPr="009B332F">
        <w:rPr>
          <w:rFonts w:asciiTheme="minorHAnsi" w:hAnsiTheme="minorHAnsi" w:cstheme="minorHAnsi"/>
          <w:color w:val="000000" w:themeColor="text1"/>
          <w:sz w:val="22"/>
          <w:szCs w:val="22"/>
        </w:rPr>
        <w:t>19</w:t>
      </w:r>
      <w:r w:rsidRPr="009B332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630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9579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Monday</w:t>
      </w:r>
      <w:r w:rsidR="009348FE" w:rsidRPr="00E9579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9348FE" w:rsidRPr="009B33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EC39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957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E06E46" w:rsidRPr="009B332F">
        <w:rPr>
          <w:rFonts w:asciiTheme="minorHAnsi" w:hAnsiTheme="minorHAnsi" w:cstheme="minorHAnsi"/>
          <w:color w:val="000000"/>
          <w:sz w:val="22"/>
          <w:szCs w:val="22"/>
        </w:rPr>
        <w:t>Dinnerbox</w:t>
      </w:r>
      <w:proofErr w:type="spellEnd"/>
      <w:r w:rsidR="0090306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51FB7">
        <w:rPr>
          <w:rFonts w:asciiTheme="minorHAnsi" w:hAnsiTheme="minorHAnsi" w:cstheme="minorHAnsi"/>
          <w:color w:val="000000"/>
          <w:sz w:val="22"/>
          <w:szCs w:val="22"/>
        </w:rPr>
        <w:t xml:space="preserve"> Time TBA,</w:t>
      </w:r>
      <w:r w:rsidR="0056308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63080" w:rsidRPr="00563080">
        <w:rPr>
          <w:rFonts w:asciiTheme="minorHAnsi" w:hAnsiTheme="minorHAnsi" w:cstheme="minorHAnsi"/>
          <w:i/>
          <w:iCs/>
          <w:color w:val="000000"/>
          <w:sz w:val="22"/>
          <w:szCs w:val="22"/>
        </w:rPr>
        <w:t>The Revolutionists</w:t>
      </w:r>
      <w:r w:rsidR="0081499A">
        <w:rPr>
          <w:rFonts w:asciiTheme="minorHAnsi" w:hAnsiTheme="minorHAnsi" w:cstheme="minorHAnsi"/>
          <w:color w:val="000000"/>
          <w:sz w:val="22"/>
          <w:szCs w:val="22"/>
        </w:rPr>
        <w:t xml:space="preserve"> by Lauren Gunderson,</w:t>
      </w:r>
    </w:p>
    <w:p w14:paraId="320E3123" w14:textId="7AE14727" w:rsidR="00233016" w:rsidRPr="00563080" w:rsidRDefault="0081499A" w:rsidP="00563080"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C394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E9579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63080">
        <w:rPr>
          <w:rFonts w:asciiTheme="minorHAnsi" w:hAnsiTheme="minorHAnsi" w:cstheme="minorHAnsi"/>
          <w:color w:val="000000"/>
          <w:sz w:val="22"/>
          <w:szCs w:val="22"/>
        </w:rPr>
        <w:t xml:space="preserve">directed by Moy </w:t>
      </w:r>
      <w:proofErr w:type="spellStart"/>
      <w:r w:rsidR="00563080">
        <w:rPr>
          <w:rFonts w:asciiTheme="minorHAnsi" w:hAnsiTheme="minorHAnsi" w:cstheme="minorHAnsi"/>
          <w:color w:val="000000"/>
          <w:sz w:val="22"/>
          <w:szCs w:val="22"/>
        </w:rPr>
        <w:t>Hinojos</w:t>
      </w:r>
      <w:proofErr w:type="spellEnd"/>
    </w:p>
    <w:p w14:paraId="6CD41C4C" w14:textId="204E71FE" w:rsidR="00342405" w:rsidRPr="009B332F" w:rsidRDefault="00342405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14:paraId="334B119F" w14:textId="0171EF4C" w:rsidR="0081499A" w:rsidRDefault="00342405" w:rsidP="0081499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B332F">
        <w:rPr>
          <w:rFonts w:asciiTheme="minorHAnsi" w:hAnsiTheme="minorHAnsi" w:cstheme="minorHAnsi"/>
          <w:iCs/>
          <w:color w:val="000000"/>
          <w:sz w:val="22"/>
          <w:szCs w:val="22"/>
        </w:rPr>
        <w:t>April 2</w:t>
      </w:r>
      <w:r w:rsidR="006441D9" w:rsidRPr="009B332F">
        <w:rPr>
          <w:rFonts w:asciiTheme="minorHAnsi" w:hAnsiTheme="minorHAnsi" w:cstheme="minorHAnsi"/>
          <w:iCs/>
          <w:color w:val="000000"/>
          <w:sz w:val="22"/>
          <w:szCs w:val="22"/>
        </w:rPr>
        <w:t>0</w:t>
      </w:r>
      <w:r w:rsidR="006441D9" w:rsidRPr="009B332F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="009C29B3" w:rsidRPr="009B332F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Pr="00E9579A">
        <w:rPr>
          <w:rFonts w:asciiTheme="minorHAnsi" w:hAnsiTheme="minorHAnsi" w:cstheme="minorHAnsi"/>
          <w:i/>
          <w:color w:val="000000"/>
          <w:sz w:val="22"/>
          <w:szCs w:val="22"/>
        </w:rPr>
        <w:t>Tuesday</w:t>
      </w:r>
      <w:r w:rsidRPr="009B332F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="009348FE" w:rsidRPr="009B332F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="00E9579A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 </w:t>
      </w:r>
      <w:r w:rsidR="00E06E46" w:rsidRPr="009B332F">
        <w:rPr>
          <w:rFonts w:asciiTheme="minorHAnsi" w:hAnsiTheme="minorHAnsi" w:cstheme="minorHAnsi"/>
          <w:color w:val="000000"/>
          <w:sz w:val="22"/>
          <w:szCs w:val="22"/>
        </w:rPr>
        <w:t>Lunchbox</w:t>
      </w:r>
      <w:r w:rsidR="0056308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81499A" w:rsidRPr="00563080">
        <w:rPr>
          <w:rFonts w:asciiTheme="minorHAnsi" w:hAnsiTheme="minorHAnsi" w:cstheme="minorHAnsi"/>
          <w:i/>
          <w:iCs/>
          <w:color w:val="000000"/>
          <w:sz w:val="22"/>
          <w:szCs w:val="22"/>
        </w:rPr>
        <w:t>The Revolutionists</w:t>
      </w:r>
      <w:r w:rsidR="0081499A">
        <w:rPr>
          <w:rFonts w:asciiTheme="minorHAnsi" w:hAnsiTheme="minorHAnsi" w:cstheme="minorHAnsi"/>
          <w:color w:val="000000"/>
          <w:sz w:val="22"/>
          <w:szCs w:val="22"/>
        </w:rPr>
        <w:t xml:space="preserve"> by Lauren Gunderson,</w:t>
      </w:r>
    </w:p>
    <w:p w14:paraId="3C0B8C14" w14:textId="53CD9CA1" w:rsidR="009C29B3" w:rsidRPr="0081499A" w:rsidRDefault="0081499A" w:rsidP="009C29B3"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C394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directed by Moy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Hinojos</w:t>
      </w:r>
      <w:proofErr w:type="spellEnd"/>
    </w:p>
    <w:p w14:paraId="1DED2BD2" w14:textId="2EB6DDCC" w:rsidR="006B7A81" w:rsidRPr="007C6A08" w:rsidRDefault="006B7A81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45C9A12" w14:textId="5B9427D9" w:rsidR="00E0231E" w:rsidRPr="00E0231E" w:rsidRDefault="00255B82" w:rsidP="00E0231E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>April 2</w:t>
      </w:r>
      <w:r w:rsidR="006441D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6B7A81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B7A81" w:rsidRPr="00E9579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Thursday</w:t>
      </w:r>
      <w:r w:rsidR="006D5CD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059D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Reserve for </w:t>
      </w:r>
      <w:r w:rsidR="00EC394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Class Project TBA</w:t>
      </w:r>
      <w:r w:rsidR="006D5CD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</w:p>
    <w:p w14:paraId="0B0F71DB" w14:textId="7F8F88A4" w:rsidR="009562BE" w:rsidRPr="007C6A08" w:rsidRDefault="009562BE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711F650" w14:textId="0AF5DBA1" w:rsidR="00090445" w:rsidRDefault="00255B82" w:rsidP="007C6A08">
      <w:pPr>
        <w:tabs>
          <w:tab w:val="left" w:pos="1440"/>
          <w:tab w:val="left" w:pos="2520"/>
          <w:tab w:val="left" w:pos="3060"/>
        </w:tabs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>April 2</w:t>
      </w:r>
      <w:r w:rsidR="006441D9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9562BE" w:rsidRPr="00EC65F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9562BE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="009562BE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6B7A81" w:rsidRPr="00EC65F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 </w:t>
      </w:r>
      <w:r w:rsidR="006D5CD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EC394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Reserve for Class Project TBA</w:t>
      </w:r>
    </w:p>
    <w:p w14:paraId="14F758A1" w14:textId="77777777" w:rsidR="00E9579A" w:rsidRPr="00E0231E" w:rsidRDefault="00E9579A" w:rsidP="007C6A08">
      <w:pPr>
        <w:tabs>
          <w:tab w:val="left" w:pos="1440"/>
          <w:tab w:val="left" w:pos="2520"/>
          <w:tab w:val="left" w:pos="3060"/>
        </w:tabs>
        <w:rPr>
          <w:rFonts w:asciiTheme="minorHAnsi" w:hAnsiTheme="minorHAnsi" w:cstheme="minorHAnsi"/>
          <w:strike/>
          <w:color w:val="FF0000"/>
          <w:sz w:val="10"/>
          <w:szCs w:val="10"/>
        </w:rPr>
      </w:pPr>
    </w:p>
    <w:p w14:paraId="6A178715" w14:textId="79FDBBE5" w:rsidR="009348FE" w:rsidRDefault="00090445" w:rsidP="007C6A08">
      <w:pPr>
        <w:tabs>
          <w:tab w:val="left" w:pos="1440"/>
          <w:tab w:val="left" w:pos="252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April 2</w:t>
      </w:r>
      <w:r w:rsidR="006441D9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09044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Wednesday</w:t>
      </w:r>
      <w:r w:rsidRPr="0009044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Last Day of Classes/</w:t>
      </w:r>
      <w:r w:rsidRPr="001C59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 projects to be scheduled after this date</w:t>
      </w:r>
    </w:p>
    <w:p w14:paraId="62A5F0CE" w14:textId="77777777" w:rsidR="009348FE" w:rsidRPr="009348FE" w:rsidRDefault="009348FE" w:rsidP="00090445">
      <w:pPr>
        <w:rPr>
          <w:rFonts w:asciiTheme="minorHAnsi" w:hAnsiTheme="minorHAnsi" w:cstheme="minorHAnsi"/>
          <w:sz w:val="10"/>
          <w:szCs w:val="10"/>
        </w:rPr>
      </w:pPr>
    </w:p>
    <w:p w14:paraId="4C74F64E" w14:textId="4BCB7A7F" w:rsidR="00090445" w:rsidRPr="0080117C" w:rsidRDefault="00E9579A" w:rsidP="00E957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579A">
        <w:rPr>
          <w:rFonts w:asciiTheme="minorHAnsi" w:hAnsiTheme="minorHAnsi" w:cstheme="minorHAnsi"/>
          <w:b/>
          <w:bCs/>
          <w:sz w:val="22"/>
          <w:szCs w:val="22"/>
        </w:rPr>
        <w:t xml:space="preserve">Final </w:t>
      </w:r>
      <w:r w:rsidR="00090445" w:rsidRPr="00E9579A">
        <w:rPr>
          <w:rFonts w:asciiTheme="minorHAnsi" w:hAnsiTheme="minorHAnsi" w:cstheme="minorHAnsi"/>
          <w:b/>
          <w:bCs/>
          <w:sz w:val="22"/>
          <w:szCs w:val="22"/>
        </w:rPr>
        <w:t>Exams:</w:t>
      </w:r>
      <w:r w:rsidR="00090445" w:rsidRPr="00EC65FD">
        <w:rPr>
          <w:rFonts w:asciiTheme="minorHAnsi" w:hAnsiTheme="minorHAnsi" w:cstheme="minorHAnsi"/>
          <w:sz w:val="22"/>
          <w:szCs w:val="22"/>
        </w:rPr>
        <w:t xml:space="preserve"> </w:t>
      </w:r>
      <w:r w:rsidR="006441D9">
        <w:rPr>
          <w:rFonts w:asciiTheme="minorHAnsi" w:hAnsiTheme="minorHAnsi" w:cstheme="minorHAnsi"/>
          <w:b/>
          <w:bCs/>
          <w:sz w:val="22"/>
          <w:szCs w:val="22"/>
        </w:rPr>
        <w:t xml:space="preserve">April 30 </w:t>
      </w:r>
      <w:r w:rsidR="00090445" w:rsidRPr="00EC65FD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6441D9">
        <w:rPr>
          <w:rFonts w:asciiTheme="minorHAnsi" w:hAnsiTheme="minorHAnsi" w:cstheme="minorHAnsi"/>
          <w:b/>
          <w:bCs/>
          <w:sz w:val="22"/>
          <w:szCs w:val="22"/>
        </w:rPr>
        <w:t>May</w:t>
      </w:r>
      <w:r w:rsidR="00E06E46">
        <w:rPr>
          <w:rFonts w:asciiTheme="minorHAnsi" w:hAnsiTheme="minorHAnsi" w:cstheme="minorHAnsi"/>
          <w:b/>
          <w:bCs/>
          <w:sz w:val="22"/>
          <w:szCs w:val="22"/>
        </w:rPr>
        <w:t xml:space="preserve"> 6</w:t>
      </w:r>
      <w:r w:rsidR="00090445" w:rsidRPr="00EC65FD">
        <w:rPr>
          <w:rFonts w:asciiTheme="minorHAnsi" w:hAnsiTheme="minorHAnsi" w:cstheme="minorHAnsi"/>
          <w:b/>
          <w:bCs/>
          <w:sz w:val="22"/>
          <w:szCs w:val="22"/>
        </w:rPr>
        <w:t>, 2020 / Friday-</w:t>
      </w:r>
      <w:bookmarkStart w:id="0" w:name="_GoBack"/>
      <w:bookmarkEnd w:id="0"/>
      <w:r w:rsidR="00090445" w:rsidRPr="00EC65FD">
        <w:rPr>
          <w:rFonts w:asciiTheme="minorHAnsi" w:hAnsiTheme="minorHAnsi" w:cstheme="minorHAnsi"/>
          <w:b/>
          <w:bCs/>
          <w:sz w:val="22"/>
          <w:szCs w:val="22"/>
        </w:rPr>
        <w:t>Thursday</w:t>
      </w:r>
    </w:p>
    <w:sectPr w:rsidR="00090445" w:rsidRPr="0080117C" w:rsidSect="00852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1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4D4FD" w14:textId="77777777" w:rsidR="00B54779" w:rsidRDefault="00B54779" w:rsidP="004C3874">
      <w:r>
        <w:separator/>
      </w:r>
    </w:p>
  </w:endnote>
  <w:endnote w:type="continuationSeparator" w:id="0">
    <w:p w14:paraId="0AF4AA8E" w14:textId="77777777" w:rsidR="00B54779" w:rsidRDefault="00B54779" w:rsidP="004C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(Body)">
    <w:panose1 w:val="020B0604020202020204"/>
    <w:charset w:val="00"/>
    <w:family w:val="roman"/>
    <w:notTrueType/>
    <w:pitch w:val="default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pple Chancery">
    <w:altName w:val="﷽﷽﷽﷽﷽﷽﷽﷽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104059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1E7617" w14:textId="6F6895DC" w:rsidR="00C13865" w:rsidRDefault="00C13865" w:rsidP="004406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9347FE" w14:textId="77777777" w:rsidR="00C13865" w:rsidRDefault="00C13865" w:rsidP="00C138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124270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DDB893" w14:textId="566ABF97" w:rsidR="00C13865" w:rsidRDefault="00C13865" w:rsidP="004406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EA62F6F" w14:textId="77777777" w:rsidR="00C13865" w:rsidRDefault="00C13865" w:rsidP="00C1386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04DEB" w14:textId="77777777" w:rsidR="00AA591E" w:rsidRDefault="00AA5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A100B" w14:textId="77777777" w:rsidR="00B54779" w:rsidRDefault="00B54779" w:rsidP="004C3874">
      <w:r>
        <w:separator/>
      </w:r>
    </w:p>
  </w:footnote>
  <w:footnote w:type="continuationSeparator" w:id="0">
    <w:p w14:paraId="49C42FD1" w14:textId="77777777" w:rsidR="00B54779" w:rsidRDefault="00B54779" w:rsidP="004C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E3DC7" w14:textId="1566722D" w:rsidR="006441D9" w:rsidRDefault="00644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BE804" w14:textId="1636F574" w:rsidR="004C3874" w:rsidRPr="004C3874" w:rsidRDefault="004C3874" w:rsidP="004C3874">
    <w:pPr>
      <w:pStyle w:val="Header"/>
      <w:jc w:val="center"/>
      <w:rPr>
        <w:rFonts w:ascii="Engravers MT" w:eastAsia="MingLiU_HKSCS-ExtB" w:hAnsi="Engravers MT" w:cs="Apple Chancery"/>
        <w:b/>
        <w:sz w:val="48"/>
        <w:szCs w:val="48"/>
      </w:rPr>
    </w:pPr>
    <w:r w:rsidRPr="00841CDF">
      <w:rPr>
        <w:rFonts w:ascii="Engravers MT" w:eastAsia="MingLiU_HKSCS-ExtB" w:hAnsi="Engravers MT" w:cs="Apple Chancery"/>
        <w:b/>
        <w:sz w:val="48"/>
        <w:szCs w:val="4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F1CF0" w14:textId="54D89F5C" w:rsidR="004C3874" w:rsidRPr="007C6A08" w:rsidRDefault="00DF38CB" w:rsidP="004C3874">
    <w:pPr>
      <w:pStyle w:val="Header"/>
      <w:jc w:val="center"/>
      <w:rPr>
        <w:rFonts w:ascii="Verdana" w:hAnsi="Verdana"/>
        <w:b/>
        <w:sz w:val="32"/>
        <w:szCs w:val="32"/>
      </w:rPr>
    </w:pPr>
    <w:r w:rsidRPr="007C6A08">
      <w:rPr>
        <w:rFonts w:ascii="Verdana" w:hAnsi="Verdana"/>
        <w:b/>
        <w:sz w:val="32"/>
        <w:szCs w:val="32"/>
      </w:rPr>
      <w:t>Spring</w:t>
    </w:r>
    <w:r w:rsidR="004C3874" w:rsidRPr="007C6A08">
      <w:rPr>
        <w:rFonts w:ascii="Verdana" w:hAnsi="Verdana"/>
        <w:b/>
        <w:sz w:val="32"/>
        <w:szCs w:val="32"/>
      </w:rPr>
      <w:t xml:space="preserve"> 20</w:t>
    </w:r>
    <w:r w:rsidRPr="007C6A08">
      <w:rPr>
        <w:rFonts w:ascii="Verdana" w:hAnsi="Verdana"/>
        <w:b/>
        <w:sz w:val="32"/>
        <w:szCs w:val="32"/>
      </w:rPr>
      <w:t>2</w:t>
    </w:r>
    <w:r w:rsidR="00D2491A">
      <w:rPr>
        <w:rFonts w:ascii="Verdana" w:hAnsi="Verdana"/>
        <w:b/>
        <w:sz w:val="32"/>
        <w:szCs w:val="32"/>
      </w:rPr>
      <w:t>1</w:t>
    </w:r>
    <w:r w:rsidR="004C3874" w:rsidRPr="007C6A08">
      <w:rPr>
        <w:rFonts w:ascii="Verdana" w:hAnsi="Verdana"/>
        <w:b/>
        <w:sz w:val="32"/>
        <w:szCs w:val="32"/>
      </w:rPr>
      <w:t xml:space="preserve"> U of M Department of Theatre &amp; Dance</w:t>
    </w:r>
  </w:p>
  <w:p w14:paraId="79462BC7" w14:textId="77777777" w:rsidR="004C3874" w:rsidRPr="007C6A08" w:rsidRDefault="004C3874" w:rsidP="004C3874">
    <w:pPr>
      <w:jc w:val="center"/>
      <w:rPr>
        <w:rFonts w:ascii="Engravers MT" w:eastAsia="MingLiU_HKSCS-ExtB" w:hAnsi="Engravers MT" w:cs="Apple Chancery"/>
        <w:sz w:val="32"/>
        <w:szCs w:val="32"/>
      </w:rPr>
    </w:pPr>
    <w:r w:rsidRPr="007C6A08">
      <w:rPr>
        <w:rFonts w:ascii="Engravers MT" w:eastAsia="MingLiU_HKSCS-ExtB" w:hAnsi="Engravers MT" w:cs="Apple Chancery"/>
        <w:sz w:val="32"/>
        <w:szCs w:val="32"/>
      </w:rPr>
      <w:t>Lunchbox</w:t>
    </w:r>
  </w:p>
  <w:p w14:paraId="32B998DC" w14:textId="70745E16" w:rsidR="004C3874" w:rsidRPr="007C6A08" w:rsidRDefault="004C3874" w:rsidP="004C3874">
    <w:pPr>
      <w:pStyle w:val="Header"/>
      <w:jc w:val="center"/>
      <w:rPr>
        <w:rFonts w:ascii="Engravers MT" w:eastAsia="MingLiU_HKSCS-ExtB" w:hAnsi="Engravers MT" w:cs="Apple Chancery"/>
        <w:b/>
        <w:sz w:val="32"/>
        <w:szCs w:val="32"/>
      </w:rPr>
    </w:pPr>
    <w:r w:rsidRPr="007C6A08">
      <w:rPr>
        <w:rFonts w:ascii="Engravers MT" w:eastAsia="MingLiU_HKSCS-ExtB" w:hAnsi="Engravers MT" w:cs="Apple Chancery"/>
        <w:b/>
        <w:sz w:val="32"/>
        <w:szCs w:val="32"/>
      </w:rPr>
      <w:t xml:space="preserve">Series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74"/>
    <w:rsid w:val="000007DD"/>
    <w:rsid w:val="00004BBF"/>
    <w:rsid w:val="000167AB"/>
    <w:rsid w:val="00020625"/>
    <w:rsid w:val="00026A4F"/>
    <w:rsid w:val="000406D7"/>
    <w:rsid w:val="00047B30"/>
    <w:rsid w:val="000622DB"/>
    <w:rsid w:val="000743D1"/>
    <w:rsid w:val="00083FAD"/>
    <w:rsid w:val="00090445"/>
    <w:rsid w:val="000A6F36"/>
    <w:rsid w:val="000D2FC3"/>
    <w:rsid w:val="000E5E66"/>
    <w:rsid w:val="000E6129"/>
    <w:rsid w:val="00111CDD"/>
    <w:rsid w:val="00112D6B"/>
    <w:rsid w:val="0014643C"/>
    <w:rsid w:val="00146E91"/>
    <w:rsid w:val="00160BE1"/>
    <w:rsid w:val="00194B8E"/>
    <w:rsid w:val="00194F47"/>
    <w:rsid w:val="001A53BF"/>
    <w:rsid w:val="001B19F9"/>
    <w:rsid w:val="001C597E"/>
    <w:rsid w:val="001E7E4A"/>
    <w:rsid w:val="001F06FB"/>
    <w:rsid w:val="00211FBD"/>
    <w:rsid w:val="00233016"/>
    <w:rsid w:val="00237430"/>
    <w:rsid w:val="00241A46"/>
    <w:rsid w:val="00255B82"/>
    <w:rsid w:val="0026037B"/>
    <w:rsid w:val="00266FDC"/>
    <w:rsid w:val="0028439F"/>
    <w:rsid w:val="00293690"/>
    <w:rsid w:val="002C56F5"/>
    <w:rsid w:val="0031221C"/>
    <w:rsid w:val="00312606"/>
    <w:rsid w:val="00327038"/>
    <w:rsid w:val="00334793"/>
    <w:rsid w:val="00342405"/>
    <w:rsid w:val="00343C98"/>
    <w:rsid w:val="003478AE"/>
    <w:rsid w:val="003504A6"/>
    <w:rsid w:val="00364B74"/>
    <w:rsid w:val="003C2F74"/>
    <w:rsid w:val="003E2239"/>
    <w:rsid w:val="003E543D"/>
    <w:rsid w:val="00436536"/>
    <w:rsid w:val="00437E2C"/>
    <w:rsid w:val="00451FB7"/>
    <w:rsid w:val="004675E4"/>
    <w:rsid w:val="004706F8"/>
    <w:rsid w:val="00472957"/>
    <w:rsid w:val="00473082"/>
    <w:rsid w:val="00481E9A"/>
    <w:rsid w:val="00481FB8"/>
    <w:rsid w:val="004828DD"/>
    <w:rsid w:val="00497475"/>
    <w:rsid w:val="004A1105"/>
    <w:rsid w:val="004A24E6"/>
    <w:rsid w:val="004B5E90"/>
    <w:rsid w:val="004C3874"/>
    <w:rsid w:val="004C7003"/>
    <w:rsid w:val="004E517A"/>
    <w:rsid w:val="004E754A"/>
    <w:rsid w:val="004F4189"/>
    <w:rsid w:val="00521E08"/>
    <w:rsid w:val="00534208"/>
    <w:rsid w:val="005361B5"/>
    <w:rsid w:val="00563080"/>
    <w:rsid w:val="00564324"/>
    <w:rsid w:val="00585F82"/>
    <w:rsid w:val="00593086"/>
    <w:rsid w:val="005A4ABA"/>
    <w:rsid w:val="006064FA"/>
    <w:rsid w:val="0060788C"/>
    <w:rsid w:val="00643D36"/>
    <w:rsid w:val="006441D9"/>
    <w:rsid w:val="0065162B"/>
    <w:rsid w:val="00676716"/>
    <w:rsid w:val="006776AE"/>
    <w:rsid w:val="006A0159"/>
    <w:rsid w:val="006A341A"/>
    <w:rsid w:val="006B493F"/>
    <w:rsid w:val="006B4A7B"/>
    <w:rsid w:val="006B7A81"/>
    <w:rsid w:val="006D1D1B"/>
    <w:rsid w:val="006D5CDA"/>
    <w:rsid w:val="006F0CC8"/>
    <w:rsid w:val="007059DF"/>
    <w:rsid w:val="00763727"/>
    <w:rsid w:val="00786528"/>
    <w:rsid w:val="007B4253"/>
    <w:rsid w:val="007C4477"/>
    <w:rsid w:val="007C6A08"/>
    <w:rsid w:val="007F6070"/>
    <w:rsid w:val="0080117C"/>
    <w:rsid w:val="00804F3D"/>
    <w:rsid w:val="008063C0"/>
    <w:rsid w:val="0081499A"/>
    <w:rsid w:val="00817AAB"/>
    <w:rsid w:val="00827855"/>
    <w:rsid w:val="0083155B"/>
    <w:rsid w:val="00852A1B"/>
    <w:rsid w:val="00862E25"/>
    <w:rsid w:val="00876166"/>
    <w:rsid w:val="00886461"/>
    <w:rsid w:val="00886750"/>
    <w:rsid w:val="008B4BFA"/>
    <w:rsid w:val="008C21FE"/>
    <w:rsid w:val="008D1D73"/>
    <w:rsid w:val="008E59BF"/>
    <w:rsid w:val="008F7F8F"/>
    <w:rsid w:val="0090306C"/>
    <w:rsid w:val="009348FE"/>
    <w:rsid w:val="009562BE"/>
    <w:rsid w:val="009631ED"/>
    <w:rsid w:val="009B332F"/>
    <w:rsid w:val="009C29B3"/>
    <w:rsid w:val="009C5D97"/>
    <w:rsid w:val="009E5B13"/>
    <w:rsid w:val="009F3049"/>
    <w:rsid w:val="00A464FC"/>
    <w:rsid w:val="00A62B10"/>
    <w:rsid w:val="00A76D56"/>
    <w:rsid w:val="00A96C06"/>
    <w:rsid w:val="00AA591E"/>
    <w:rsid w:val="00AB3EEB"/>
    <w:rsid w:val="00AB6ACF"/>
    <w:rsid w:val="00AC2893"/>
    <w:rsid w:val="00AC325E"/>
    <w:rsid w:val="00AC76D3"/>
    <w:rsid w:val="00AD61FD"/>
    <w:rsid w:val="00AD7CD0"/>
    <w:rsid w:val="00AD7D8F"/>
    <w:rsid w:val="00AF3626"/>
    <w:rsid w:val="00B2577C"/>
    <w:rsid w:val="00B53137"/>
    <w:rsid w:val="00B54779"/>
    <w:rsid w:val="00B63002"/>
    <w:rsid w:val="00BB1473"/>
    <w:rsid w:val="00BB2F75"/>
    <w:rsid w:val="00BE0266"/>
    <w:rsid w:val="00BF0DEB"/>
    <w:rsid w:val="00BF1400"/>
    <w:rsid w:val="00C123A2"/>
    <w:rsid w:val="00C13865"/>
    <w:rsid w:val="00C2541D"/>
    <w:rsid w:val="00C25691"/>
    <w:rsid w:val="00C26C15"/>
    <w:rsid w:val="00C5477D"/>
    <w:rsid w:val="00C66C0E"/>
    <w:rsid w:val="00C82F81"/>
    <w:rsid w:val="00C83F7C"/>
    <w:rsid w:val="00C90ED3"/>
    <w:rsid w:val="00CC67CD"/>
    <w:rsid w:val="00CC6EE7"/>
    <w:rsid w:val="00D03744"/>
    <w:rsid w:val="00D05089"/>
    <w:rsid w:val="00D240B5"/>
    <w:rsid w:val="00D2491A"/>
    <w:rsid w:val="00D50590"/>
    <w:rsid w:val="00D5394A"/>
    <w:rsid w:val="00D6773F"/>
    <w:rsid w:val="00D971AA"/>
    <w:rsid w:val="00DA3196"/>
    <w:rsid w:val="00DA576D"/>
    <w:rsid w:val="00DE0B3D"/>
    <w:rsid w:val="00DF03AE"/>
    <w:rsid w:val="00DF38CB"/>
    <w:rsid w:val="00E0231E"/>
    <w:rsid w:val="00E065BD"/>
    <w:rsid w:val="00E06E46"/>
    <w:rsid w:val="00E22053"/>
    <w:rsid w:val="00E404D4"/>
    <w:rsid w:val="00E63898"/>
    <w:rsid w:val="00E749DA"/>
    <w:rsid w:val="00E8170E"/>
    <w:rsid w:val="00E869A2"/>
    <w:rsid w:val="00E90FDF"/>
    <w:rsid w:val="00E9579A"/>
    <w:rsid w:val="00EB7864"/>
    <w:rsid w:val="00EC3944"/>
    <w:rsid w:val="00EC65FD"/>
    <w:rsid w:val="00ED77D8"/>
    <w:rsid w:val="00EE5787"/>
    <w:rsid w:val="00EF1EFF"/>
    <w:rsid w:val="00F118EE"/>
    <w:rsid w:val="00F2391E"/>
    <w:rsid w:val="00F43FF3"/>
    <w:rsid w:val="00F440AD"/>
    <w:rsid w:val="00F47DD1"/>
    <w:rsid w:val="00F62382"/>
    <w:rsid w:val="00FA216F"/>
    <w:rsid w:val="00FA3E51"/>
    <w:rsid w:val="00FD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962EF"/>
  <w14:defaultImageDpi w14:val="32767"/>
  <w15:chartTrackingRefBased/>
  <w15:docId w15:val="{E0418C3D-0D33-4240-9D7F-F0A352B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75E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C387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4C3874"/>
  </w:style>
  <w:style w:type="paragraph" w:styleId="Footer">
    <w:name w:val="footer"/>
    <w:basedOn w:val="Normal"/>
    <w:link w:val="FooterChar"/>
    <w:uiPriority w:val="99"/>
    <w:unhideWhenUsed/>
    <w:rsid w:val="004C387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3874"/>
  </w:style>
  <w:style w:type="character" w:styleId="Hyperlink">
    <w:name w:val="Hyperlink"/>
    <w:uiPriority w:val="99"/>
    <w:rsid w:val="00852A1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2C56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56F5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13865"/>
  </w:style>
  <w:style w:type="paragraph" w:styleId="NormalWeb">
    <w:name w:val="Normal (Web)"/>
    <w:basedOn w:val="Normal"/>
    <w:uiPriority w:val="99"/>
    <w:semiHidden/>
    <w:unhideWhenUsed/>
    <w:rsid w:val="00A96C06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255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NmpJvhyJRyJQ6EbM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 Lenhart (alenhart)</dc:creator>
  <cp:keywords/>
  <dc:description/>
  <cp:lastModifiedBy>Anita J Lenhart (alenhart)</cp:lastModifiedBy>
  <cp:revision>3</cp:revision>
  <cp:lastPrinted>2021-01-11T18:29:00Z</cp:lastPrinted>
  <dcterms:created xsi:type="dcterms:W3CDTF">2021-01-25T17:53:00Z</dcterms:created>
  <dcterms:modified xsi:type="dcterms:W3CDTF">2021-01-25T17:54:00Z</dcterms:modified>
</cp:coreProperties>
</file>